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07A9C" w14:textId="13B79E00" w:rsidR="005E6560" w:rsidRPr="00820962" w:rsidRDefault="00245D2F">
      <w:pPr>
        <w:jc w:val="center"/>
        <w:rPr>
          <w:rFonts w:ascii="游ゴシック Light" w:eastAsia="游ゴシック Light" w:hAnsi="游ゴシック Light"/>
          <w:b/>
          <w:szCs w:val="24"/>
        </w:rPr>
      </w:pPr>
      <w:r>
        <w:rPr>
          <w:rFonts w:ascii="游ゴシック Light" w:eastAsia="游ゴシック Light" w:hAnsi="游ゴシック Light" w:hint="eastAsia"/>
          <w:b/>
          <w:szCs w:val="24"/>
        </w:rPr>
        <w:t>第</w:t>
      </w:r>
      <w:r w:rsidR="00F85FBF">
        <w:rPr>
          <w:rFonts w:ascii="游ゴシック Light" w:eastAsia="游ゴシック Light" w:hAnsi="游ゴシック Light" w:hint="eastAsia"/>
          <w:b/>
          <w:szCs w:val="24"/>
        </w:rPr>
        <w:t>２０</w:t>
      </w:r>
      <w:r>
        <w:rPr>
          <w:rFonts w:ascii="游ゴシック Light" w:eastAsia="游ゴシック Light" w:hAnsi="游ゴシック Light" w:hint="eastAsia"/>
          <w:b/>
          <w:szCs w:val="24"/>
        </w:rPr>
        <w:t>回</w:t>
      </w:r>
      <w:r w:rsidR="00BE1E78" w:rsidRPr="00820962">
        <w:rPr>
          <w:rFonts w:ascii="游ゴシック Light" w:eastAsia="游ゴシック Light" w:hAnsi="游ゴシック Light" w:hint="eastAsia"/>
          <w:b/>
          <w:szCs w:val="24"/>
        </w:rPr>
        <w:t>なのはな</w:t>
      </w:r>
      <w:r>
        <w:rPr>
          <w:rFonts w:ascii="游ゴシック Light" w:eastAsia="游ゴシック Light" w:hAnsi="游ゴシック Light" w:hint="eastAsia"/>
          <w:b/>
          <w:szCs w:val="24"/>
        </w:rPr>
        <w:t>コンペ（</w:t>
      </w:r>
      <w:r w:rsidR="00F85FBF">
        <w:rPr>
          <w:rFonts w:ascii="游ゴシック Light" w:eastAsia="游ゴシック Light" w:hAnsi="游ゴシック Light" w:hint="eastAsia"/>
          <w:b/>
          <w:szCs w:val="24"/>
        </w:rPr>
        <w:t>2022</w:t>
      </w:r>
      <w:r>
        <w:rPr>
          <w:rFonts w:ascii="游ゴシック Light" w:eastAsia="游ゴシック Light" w:hAnsi="游ゴシック Light" w:hint="eastAsia"/>
          <w:b/>
          <w:szCs w:val="24"/>
        </w:rPr>
        <w:t>年度）</w:t>
      </w:r>
      <w:r w:rsidR="00341A4F" w:rsidRPr="00820962">
        <w:rPr>
          <w:rFonts w:ascii="游ゴシック Light" w:eastAsia="游ゴシック Light" w:hAnsi="游ゴシック Light" w:hint="eastAsia"/>
          <w:b/>
          <w:szCs w:val="24"/>
        </w:rPr>
        <w:t xml:space="preserve">　</w:t>
      </w:r>
      <w:r w:rsidR="00BE1E78" w:rsidRPr="00820962">
        <w:rPr>
          <w:rFonts w:ascii="游ゴシック Light" w:eastAsia="游ゴシック Light" w:hAnsi="游ゴシック Light" w:hint="eastAsia"/>
          <w:b/>
          <w:szCs w:val="24"/>
        </w:rPr>
        <w:t>申請書</w:t>
      </w:r>
    </w:p>
    <w:p w14:paraId="57CCA66F" w14:textId="6C91CDA0" w:rsidR="007813F8" w:rsidRPr="00820962" w:rsidRDefault="00BE1E78" w:rsidP="00BE1E78">
      <w:pPr>
        <w:jc w:val="right"/>
        <w:rPr>
          <w:rFonts w:ascii="游ゴシック Light" w:eastAsia="游ゴシック Light" w:hAnsi="游ゴシック Light"/>
          <w:color w:val="000000"/>
          <w:sz w:val="21"/>
          <w:szCs w:val="21"/>
          <w:u w:val="single"/>
        </w:rPr>
      </w:pPr>
      <w:r w:rsidRPr="00820962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>提出日　　　　年</w:t>
      </w:r>
      <w:r w:rsidR="003B7D34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 xml:space="preserve">　　　</w:t>
      </w:r>
      <w:r w:rsidRPr="00820962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>月</w:t>
      </w:r>
      <w:r w:rsidR="003B7D34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 xml:space="preserve">　　　</w:t>
      </w:r>
      <w:r w:rsidRPr="00820962">
        <w:rPr>
          <w:rFonts w:ascii="游ゴシック Light" w:eastAsia="游ゴシック Light" w:hAnsi="游ゴシック Light" w:hint="eastAsia"/>
          <w:color w:val="000000"/>
          <w:sz w:val="21"/>
          <w:szCs w:val="21"/>
          <w:u w:val="single"/>
        </w:rPr>
        <w:t>日</w:t>
      </w:r>
    </w:p>
    <w:p w14:paraId="7B6418DE" w14:textId="77777777" w:rsidR="00EB35C3" w:rsidRDefault="00EB35C3" w:rsidP="00AF3B7D">
      <w:pPr>
        <w:jc w:val="left"/>
        <w:rPr>
          <w:rFonts w:ascii="游ゴシック Light" w:eastAsia="游ゴシック Light" w:hAnsi="游ゴシック Light"/>
          <w:color w:val="000000"/>
          <w:sz w:val="21"/>
          <w:szCs w:val="21"/>
        </w:rPr>
      </w:pPr>
    </w:p>
    <w:p w14:paraId="6119E297" w14:textId="0F6A484B" w:rsidR="00BE1E78" w:rsidRPr="00EB35C3" w:rsidRDefault="00AF3B7D" w:rsidP="00AF3B7D">
      <w:pPr>
        <w:jc w:val="left"/>
        <w:rPr>
          <w:rFonts w:ascii="游ゴシック Light" w:eastAsia="游ゴシック Light" w:hAnsi="游ゴシック Light"/>
          <w:color w:val="000000"/>
          <w:sz w:val="21"/>
          <w:szCs w:val="21"/>
        </w:rPr>
      </w:pPr>
      <w:r w:rsidRPr="00EB35C3">
        <w:rPr>
          <w:rFonts w:ascii="游ゴシック Light" w:eastAsia="游ゴシック Light" w:hAnsi="游ゴシック Light" w:hint="eastAsia"/>
          <w:color w:val="000000"/>
          <w:sz w:val="21"/>
          <w:szCs w:val="21"/>
        </w:rPr>
        <w:t>グループの場合は、氏名の欄にグループ名を記載し、別紙にメンバーを記載の上添付してください。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EC44D6" w:rsidRPr="00EB35C3" w14:paraId="2D6B2086" w14:textId="77777777" w:rsidTr="00EC44D6">
        <w:trPr>
          <w:cantSplit/>
          <w:trHeight w:val="561"/>
        </w:trPr>
        <w:tc>
          <w:tcPr>
            <w:tcW w:w="10201" w:type="dxa"/>
            <w:gridSpan w:val="2"/>
            <w:vAlign w:val="center"/>
          </w:tcPr>
          <w:p w14:paraId="32562235" w14:textId="25542251" w:rsidR="00EC44D6" w:rsidRPr="00EB35C3" w:rsidRDefault="00E51B0D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487975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ビジネスプラン</w:t>
            </w:r>
            <w:r w:rsidR="00EC44D6"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名：</w:t>
            </w:r>
            <w:bookmarkStart w:id="0" w:name="_GoBack"/>
            <w:bookmarkEnd w:id="0"/>
          </w:p>
        </w:tc>
      </w:tr>
      <w:tr w:rsidR="00EC44D6" w:rsidRPr="00EB35C3" w14:paraId="56420EB1" w14:textId="77777777" w:rsidTr="00EC44D6">
        <w:trPr>
          <w:cantSplit/>
          <w:trHeight w:val="561"/>
        </w:trPr>
        <w:tc>
          <w:tcPr>
            <w:tcW w:w="10201" w:type="dxa"/>
            <w:gridSpan w:val="2"/>
            <w:vAlign w:val="center"/>
          </w:tcPr>
          <w:p w14:paraId="3DF0B44F" w14:textId="626B9A47" w:rsidR="00EC44D6" w:rsidRPr="00EB35C3" w:rsidRDefault="00EC44D6" w:rsidP="00820962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グループ名（ある場合）：</w:t>
            </w:r>
          </w:p>
        </w:tc>
      </w:tr>
      <w:tr w:rsidR="00772386" w:rsidRPr="00EB35C3" w14:paraId="7DB8F778" w14:textId="77777777" w:rsidTr="00EC44D6">
        <w:trPr>
          <w:cantSplit/>
          <w:trHeight w:val="561"/>
        </w:trPr>
        <w:tc>
          <w:tcPr>
            <w:tcW w:w="10201" w:type="dxa"/>
            <w:gridSpan w:val="2"/>
            <w:vAlign w:val="center"/>
          </w:tcPr>
          <w:p w14:paraId="1DE88EBF" w14:textId="66E5CCF7" w:rsidR="00772386" w:rsidRPr="00EB35C3" w:rsidRDefault="00772386" w:rsidP="00820962">
            <w:pPr>
              <w:jc w:val="left"/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不採択の場合、他チームに加わり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ワークショップ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への参加を希望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します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か（Yes／No）</w:t>
            </w:r>
          </w:p>
        </w:tc>
      </w:tr>
      <w:tr w:rsidR="00EC44D6" w:rsidRPr="00EB35C3" w14:paraId="02C5F46B" w14:textId="77777777" w:rsidTr="00EC44D6">
        <w:trPr>
          <w:cantSplit/>
          <w:trHeight w:val="243"/>
        </w:trPr>
        <w:tc>
          <w:tcPr>
            <w:tcW w:w="5240" w:type="dxa"/>
            <w:vAlign w:val="center"/>
          </w:tcPr>
          <w:p w14:paraId="1BF12B75" w14:textId="77777777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代表者</w:t>
            </w:r>
          </w:p>
          <w:p w14:paraId="4C185FDC" w14:textId="37E2F07B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フリガナ</w:t>
            </w:r>
          </w:p>
          <w:p w14:paraId="2CFE6B24" w14:textId="35933B72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氏名　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</w:t>
            </w:r>
          </w:p>
          <w:p w14:paraId="7C34A347" w14:textId="74FE8E8C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連絡先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</w:t>
            </w:r>
          </w:p>
          <w:p w14:paraId="0A76461F" w14:textId="45F4C6D9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・電話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14:paraId="4D06CBA2" w14:textId="7830BE42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・e</w:t>
            </w:r>
            <w:r w:rsidRPr="00EB35C3"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  <w:t>-mail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 xml:space="preserve"> 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  <w:p w14:paraId="77782962" w14:textId="096CD769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指導教員：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14:paraId="082694DF" w14:textId="308A6FE2" w:rsidR="00EC44D6" w:rsidRPr="00EB35C3" w:rsidRDefault="00EC44D6" w:rsidP="00EC44D6">
            <w:pPr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所　属</w:t>
            </w:r>
          </w:p>
          <w:p w14:paraId="19F49A51" w14:textId="220022AA" w:rsidR="00EC44D6" w:rsidRDefault="00245D2F" w:rsidP="00FF0400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</w:t>
            </w:r>
            <w:r w:rsidR="00EC44D6"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大学院名</w:t>
            </w:r>
            <w:r w:rsidR="00250A11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（部局名）</w:t>
            </w:r>
            <w:r w:rsidR="00EC44D6"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：</w:t>
            </w:r>
            <w:r w:rsidR="00EC44D6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18232047" w14:textId="3D26CCBF" w:rsidR="00250A11" w:rsidRPr="00250A11" w:rsidRDefault="003C019D" w:rsidP="004E205E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（教職員の方は）</w:t>
            </w:r>
            <w:r w:rsidR="00250A11" w:rsidRPr="00250A11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職名：</w:t>
            </w:r>
            <w:r w:rsidR="00250A11" w:rsidRPr="00FF0400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</w:t>
            </w:r>
          </w:p>
          <w:p w14:paraId="57D0DD48" w14:textId="42922613" w:rsidR="00EC44D6" w:rsidRPr="00EB35C3" w:rsidRDefault="00EC44D6" w:rsidP="004E205E">
            <w:pPr>
              <w:ind w:firstLineChars="100" w:firstLine="210"/>
              <w:rPr>
                <w:rFonts w:ascii="游ゴシック Light" w:eastAsia="游ゴシック Light" w:hAnsi="游ゴシック Light"/>
                <w:color w:val="FF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</w:t>
            </w:r>
            <w:r w:rsidR="00250A11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学生の方は）：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修士</w:t>
            </w:r>
            <w:r w:rsidR="00245D2F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　・　博士</w:t>
            </w:r>
            <w:r w:rsidR="00245D2F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</w:t>
            </w:r>
          </w:p>
        </w:tc>
      </w:tr>
      <w:tr w:rsidR="00EC44D6" w:rsidRPr="00EB35C3" w14:paraId="5DB1DC7F" w14:textId="77777777" w:rsidTr="00245D2F">
        <w:trPr>
          <w:cantSplit/>
          <w:trHeight w:val="575"/>
        </w:trPr>
        <w:tc>
          <w:tcPr>
            <w:tcW w:w="5240" w:type="dxa"/>
            <w:vAlign w:val="center"/>
          </w:tcPr>
          <w:p w14:paraId="4F353E64" w14:textId="6A26DBCA" w:rsidR="00EC44D6" w:rsidRPr="00EB35C3" w:rsidRDefault="00EC44D6" w:rsidP="00BE1E78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共同チームメンバー１</w:t>
            </w:r>
          </w:p>
          <w:p w14:paraId="3AEDF38C" w14:textId="77777777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フリガナ</w:t>
            </w:r>
          </w:p>
          <w:p w14:paraId="55A5073E" w14:textId="69E66E38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氏名　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3713B702" w14:textId="7C85993E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連絡先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0A608745" w14:textId="6D07E0C9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・電話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343216BE" w14:textId="26DC1D74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・e</w:t>
            </w:r>
            <w:r w:rsidRPr="00EB35C3"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  <w:t>-mail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 xml:space="preserve"> 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35A6B7FA" w14:textId="22C45FC2" w:rsidR="00EC44D6" w:rsidRPr="00EB35C3" w:rsidRDefault="00EC44D6" w:rsidP="00EC44D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指導教員：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</w:tc>
        <w:tc>
          <w:tcPr>
            <w:tcW w:w="4961" w:type="dxa"/>
            <w:vAlign w:val="center"/>
          </w:tcPr>
          <w:p w14:paraId="0CC431D5" w14:textId="77777777" w:rsidR="003C019D" w:rsidRPr="00EB35C3" w:rsidRDefault="003C019D" w:rsidP="003C019D">
            <w:pPr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所　属</w:t>
            </w:r>
          </w:p>
          <w:p w14:paraId="0384356F" w14:textId="77777777" w:rsidR="003C019D" w:rsidRDefault="003C019D" w:rsidP="003C019D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・大学院名</w:t>
            </w:r>
            <w:r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（部局名）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：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0202966E" w14:textId="77777777" w:rsidR="003C019D" w:rsidRPr="00250A11" w:rsidRDefault="003C019D" w:rsidP="003C019D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（教職員の方は）</w:t>
            </w:r>
            <w:r w:rsidRPr="00250A11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職名：</w:t>
            </w:r>
            <w:r w:rsidRPr="00FF0400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</w:t>
            </w:r>
          </w:p>
          <w:p w14:paraId="312E7100" w14:textId="43D4DB31" w:rsidR="00EC44D6" w:rsidRPr="00EB35C3" w:rsidRDefault="003C019D" w:rsidP="004A6566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</w:t>
            </w:r>
            <w:r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学生の方は）：</w:t>
            </w:r>
            <w:r w:rsidR="004A6566"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修士</w:t>
            </w:r>
            <w:r w:rsidR="004A6566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</w:t>
            </w:r>
            <w:r w:rsidR="004A6566"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　・　博士</w:t>
            </w:r>
            <w:r w:rsidR="004A6566"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</w:t>
            </w:r>
            <w:r w:rsidR="004A6566"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</w:t>
            </w:r>
          </w:p>
        </w:tc>
      </w:tr>
      <w:tr w:rsidR="00245D2F" w:rsidRPr="00EB35C3" w14:paraId="0D19FCBC" w14:textId="77777777" w:rsidTr="00EC44D6">
        <w:trPr>
          <w:cantSplit/>
          <w:trHeight w:val="575"/>
        </w:trPr>
        <w:tc>
          <w:tcPr>
            <w:tcW w:w="5240" w:type="dxa"/>
            <w:tcBorders>
              <w:bottom w:val="nil"/>
            </w:tcBorders>
            <w:vAlign w:val="center"/>
          </w:tcPr>
          <w:p w14:paraId="441771F6" w14:textId="200228F9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共同チームメンバー２</w:t>
            </w:r>
          </w:p>
          <w:p w14:paraId="527BC2B5" w14:textId="77777777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フリガナ</w:t>
            </w:r>
          </w:p>
          <w:p w14:paraId="70E97982" w14:textId="3B59B178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氏名　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47E775AC" w14:textId="0935090F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連絡先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159A34A8" w14:textId="62B89A0E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・電話　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57E2DD75" w14:textId="44145679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・e</w:t>
            </w:r>
            <w:r w:rsidRPr="00EB35C3"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  <w:t>-mail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 xml:space="preserve"> 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  <w:p w14:paraId="3E579D99" w14:textId="7802A97E" w:rsidR="00245D2F" w:rsidRPr="00EB35C3" w:rsidRDefault="00245D2F" w:rsidP="00245D2F">
            <w:pPr>
              <w:rPr>
                <w:rFonts w:ascii="游ゴシック Light" w:eastAsia="游ゴシック Light" w:hAnsi="游ゴシック Light"/>
                <w:color w:val="000000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</w:rPr>
              <w:t>指導教員：</w:t>
            </w:r>
            <w:r w:rsidRPr="00EB35C3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　　　　　　　　　　　　</w:t>
            </w:r>
            <w:r w:rsidR="003B7D34">
              <w:rPr>
                <w:rFonts w:ascii="游ゴシック Light" w:eastAsia="游ゴシック Light" w:hAnsi="游ゴシック Light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</w:p>
        </w:tc>
        <w:tc>
          <w:tcPr>
            <w:tcW w:w="4961" w:type="dxa"/>
            <w:vAlign w:val="center"/>
          </w:tcPr>
          <w:p w14:paraId="3C83DB98" w14:textId="77777777" w:rsidR="003C019D" w:rsidRPr="00EB35C3" w:rsidRDefault="003C019D" w:rsidP="003C019D">
            <w:pPr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所　属</w:t>
            </w:r>
          </w:p>
          <w:p w14:paraId="79FF5E19" w14:textId="77777777" w:rsidR="003C019D" w:rsidRDefault="003C019D" w:rsidP="003C019D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  <w:u w:val="single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・大学院名</w:t>
            </w:r>
            <w:r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（部局名）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：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54C9EC07" w14:textId="77777777" w:rsidR="003C019D" w:rsidRPr="00250A11" w:rsidRDefault="003C019D" w:rsidP="003C019D">
            <w:pPr>
              <w:ind w:firstLineChars="100" w:firstLine="210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（教職員の方は）</w:t>
            </w:r>
            <w:r w:rsidRPr="00250A11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職名：</w:t>
            </w:r>
            <w:r w:rsidRPr="00FF0400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　</w:t>
            </w:r>
          </w:p>
          <w:p w14:paraId="4245DC1C" w14:textId="6170A7A0" w:rsidR="00245D2F" w:rsidRPr="00EB35C3" w:rsidRDefault="003C019D" w:rsidP="003C019D">
            <w:pPr>
              <w:jc w:val="center"/>
              <w:rPr>
                <w:rFonts w:ascii="游ゴシック Light" w:eastAsia="游ゴシック Light" w:hAnsi="游ゴシック Light"/>
                <w:sz w:val="21"/>
                <w:szCs w:val="21"/>
              </w:rPr>
            </w:pP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（</w:t>
            </w:r>
            <w:r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学生の方は）：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修士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　・　博士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  <w:u w:val="single"/>
              </w:rPr>
              <w:t xml:space="preserve">　　</w:t>
            </w:r>
            <w:r w:rsidRPr="00EB35C3">
              <w:rPr>
                <w:rFonts w:ascii="游ゴシック Light" w:eastAsia="游ゴシック Light" w:hAnsi="游ゴシック Light" w:hint="eastAsia"/>
                <w:sz w:val="21"/>
                <w:szCs w:val="21"/>
              </w:rPr>
              <w:t>年</w:t>
            </w:r>
          </w:p>
        </w:tc>
      </w:tr>
    </w:tbl>
    <w:p w14:paraId="4D860712" w14:textId="1FC316D6" w:rsidR="00FF0400" w:rsidRDefault="00FF0400">
      <w:pPr>
        <w:jc w:val="left"/>
        <w:rPr>
          <w:rFonts w:ascii="游ゴシック Light" w:eastAsia="游ゴシック Light" w:hAnsi="游ゴシック Light"/>
          <w:color w:val="000000"/>
          <w:sz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5521"/>
      </w:tblGrid>
      <w:tr w:rsidR="00FF0400" w14:paraId="735C562B" w14:textId="77777777" w:rsidTr="00FF0400">
        <w:tc>
          <w:tcPr>
            <w:tcW w:w="4673" w:type="dxa"/>
          </w:tcPr>
          <w:p w14:paraId="2E1A23B3" w14:textId="613AA2C3" w:rsidR="00FF0400" w:rsidRPr="004A6566" w:rsidRDefault="00790202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4A6566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研究室に帰属する研究成果の活用を予定している</w:t>
            </w:r>
            <w:r w:rsidR="00FF0400" w:rsidRPr="004A6566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場合</w:t>
            </w:r>
            <w:r w:rsidRPr="004A6566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、当該研究室の</w:t>
            </w:r>
            <w:r w:rsidR="00FF0400" w:rsidRPr="004A6566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教員の</w:t>
            </w:r>
            <w:r w:rsidRPr="004A6566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了承が必要です</w:t>
            </w:r>
          </w:p>
          <w:p w14:paraId="64318E55" w14:textId="43D262BA" w:rsidR="00FF0400" w:rsidRPr="004A6566" w:rsidRDefault="00FF0400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4A6566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：指導教員の</w:t>
            </w:r>
            <w:r w:rsidR="00790202" w:rsidRPr="004A6566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署名</w:t>
            </w:r>
            <w:r w:rsidRPr="004A6566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を右欄に記述ください。</w:t>
            </w:r>
          </w:p>
        </w:tc>
        <w:tc>
          <w:tcPr>
            <w:tcW w:w="5521" w:type="dxa"/>
          </w:tcPr>
          <w:p w14:paraId="27AEE943" w14:textId="7EAF03A1" w:rsidR="004A6566" w:rsidRPr="004A6566" w:rsidRDefault="00790202">
            <w:pPr>
              <w:jc w:val="left"/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</w:pPr>
            <w:r w:rsidRPr="004A6566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第20回なのはなコンペの申請代表者が、本研究室の研究成果の活用を企図したビジネスプランを作成し、本コンペに申請することに同意致します</w:t>
            </w:r>
            <w:r w:rsidR="004A6566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。</w:t>
            </w:r>
          </w:p>
          <w:p w14:paraId="126C4421" w14:textId="77777777" w:rsidR="00790202" w:rsidRPr="004A6566" w:rsidRDefault="00790202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  <w:p w14:paraId="5C2E32B6" w14:textId="403F4BC0" w:rsidR="00790202" w:rsidRPr="004A6566" w:rsidRDefault="00790202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4A6566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 xml:space="preserve">署名：　</w:t>
            </w:r>
            <w:r w:rsidRPr="004A6566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u w:val="single"/>
              </w:rPr>
              <w:t xml:space="preserve">　　　　　　　　　　　　　　　　　　　</w:t>
            </w:r>
          </w:p>
        </w:tc>
      </w:tr>
    </w:tbl>
    <w:p w14:paraId="1A4FCC49" w14:textId="77777777" w:rsidR="00FF0400" w:rsidRDefault="00FF0400">
      <w:pPr>
        <w:jc w:val="left"/>
        <w:rPr>
          <w:rFonts w:ascii="游ゴシック Light" w:eastAsia="游ゴシック Light" w:hAnsi="游ゴシック Light"/>
          <w:color w:val="000000"/>
          <w:sz w:val="21"/>
        </w:rPr>
      </w:pPr>
    </w:p>
    <w:p w14:paraId="7599415A" w14:textId="0F3FA0E1" w:rsidR="003B7D34" w:rsidRDefault="00C84C29">
      <w:pPr>
        <w:jc w:val="left"/>
        <w:rPr>
          <w:rFonts w:ascii="游ゴシック Light" w:eastAsia="游ゴシック Light" w:hAnsi="游ゴシック Light"/>
          <w:color w:val="000000"/>
          <w:sz w:val="21"/>
        </w:rPr>
      </w:pPr>
      <w:r w:rsidRPr="00820962">
        <w:rPr>
          <w:rFonts w:ascii="游ゴシック Light" w:eastAsia="游ゴシック Light" w:hAnsi="游ゴシック Light" w:hint="eastAsia"/>
          <w:color w:val="000000"/>
          <w:sz w:val="21"/>
        </w:rPr>
        <w:t>以下の1～</w:t>
      </w:r>
      <w:r w:rsidR="004A6566">
        <w:rPr>
          <w:rFonts w:ascii="游ゴシック Light" w:eastAsia="游ゴシック Light" w:hAnsi="游ゴシック Light" w:hint="eastAsia"/>
          <w:color w:val="000000"/>
          <w:sz w:val="21"/>
        </w:rPr>
        <w:t>5</w:t>
      </w:r>
      <w:r w:rsidR="008D0A8D" w:rsidRPr="00820962">
        <w:rPr>
          <w:rFonts w:ascii="游ゴシック Light" w:eastAsia="游ゴシック Light" w:hAnsi="游ゴシック Light" w:hint="eastAsia"/>
          <w:color w:val="000000"/>
          <w:sz w:val="21"/>
        </w:rPr>
        <w:t>の項目について記載し</w:t>
      </w:r>
      <w:r w:rsidR="00BE1E78" w:rsidRPr="00820962">
        <w:rPr>
          <w:rFonts w:ascii="游ゴシック Light" w:eastAsia="游ゴシック Light" w:hAnsi="游ゴシック Light" w:hint="eastAsia"/>
          <w:color w:val="000000"/>
          <w:sz w:val="21"/>
        </w:rPr>
        <w:t>、A4・</w:t>
      </w:r>
      <w:r w:rsidR="006744B6" w:rsidRPr="00820962">
        <w:rPr>
          <w:rFonts w:ascii="游ゴシック Light" w:eastAsia="游ゴシック Light" w:hAnsi="游ゴシック Light" w:hint="eastAsia"/>
          <w:color w:val="000000"/>
          <w:sz w:val="21"/>
        </w:rPr>
        <w:t>3</w:t>
      </w:r>
      <w:r w:rsidR="00986C67" w:rsidRPr="00820962">
        <w:rPr>
          <w:rFonts w:ascii="游ゴシック Light" w:eastAsia="游ゴシック Light" w:hAnsi="游ゴシック Light" w:hint="eastAsia"/>
          <w:sz w:val="21"/>
        </w:rPr>
        <w:t>頁</w:t>
      </w:r>
      <w:r w:rsidR="00BE1E78" w:rsidRPr="00820962">
        <w:rPr>
          <w:rFonts w:ascii="游ゴシック Light" w:eastAsia="游ゴシック Light" w:hAnsi="游ゴシック Light" w:hint="eastAsia"/>
          <w:color w:val="000000"/>
          <w:sz w:val="21"/>
        </w:rPr>
        <w:t>で提出し</w:t>
      </w:r>
      <w:r w:rsidR="008D0A8D" w:rsidRPr="00820962">
        <w:rPr>
          <w:rFonts w:ascii="游ゴシック Light" w:eastAsia="游ゴシック Light" w:hAnsi="游ゴシック Light" w:hint="eastAsia"/>
          <w:color w:val="000000"/>
          <w:sz w:val="21"/>
        </w:rPr>
        <w:t>てください</w:t>
      </w:r>
      <w:r w:rsidRPr="00820962">
        <w:rPr>
          <w:rFonts w:ascii="游ゴシック Light" w:eastAsia="游ゴシック Light" w:hAnsi="游ゴシック Light" w:hint="eastAsia"/>
          <w:color w:val="000000"/>
          <w:sz w:val="21"/>
        </w:rPr>
        <w:t>。枠の大きさ</w:t>
      </w:r>
      <w:r w:rsidR="00BD0B45" w:rsidRPr="00820962">
        <w:rPr>
          <w:rFonts w:ascii="游ゴシック Light" w:eastAsia="游ゴシック Light" w:hAnsi="游ゴシック Light" w:hint="eastAsia"/>
          <w:color w:val="000000"/>
          <w:sz w:val="21"/>
        </w:rPr>
        <w:t>は</w:t>
      </w:r>
      <w:r w:rsidR="006744B6" w:rsidRPr="00820962">
        <w:rPr>
          <w:rFonts w:ascii="游ゴシック Light" w:eastAsia="游ゴシック Light" w:hAnsi="游ゴシック Light" w:hint="eastAsia"/>
          <w:color w:val="000000"/>
          <w:sz w:val="21"/>
        </w:rPr>
        <w:t>、1～4の項目</w:t>
      </w:r>
      <w:r w:rsidR="003B7D34">
        <w:rPr>
          <w:rFonts w:ascii="游ゴシック Light" w:eastAsia="游ゴシック Light" w:hAnsi="游ゴシック Light" w:hint="eastAsia"/>
          <w:color w:val="000000"/>
          <w:sz w:val="21"/>
        </w:rPr>
        <w:t>を</w:t>
      </w:r>
      <w:r w:rsidR="006744B6" w:rsidRPr="00820962">
        <w:rPr>
          <w:rFonts w:ascii="游ゴシック Light" w:eastAsia="游ゴシック Light" w:hAnsi="游ゴシック Light" w:hint="eastAsia"/>
          <w:color w:val="000000"/>
          <w:sz w:val="21"/>
        </w:rPr>
        <w:t>2頁</w:t>
      </w:r>
      <w:r w:rsidR="003B7D34">
        <w:rPr>
          <w:rFonts w:ascii="游ゴシック Light" w:eastAsia="游ゴシック Light" w:hAnsi="游ゴシック Light" w:hint="eastAsia"/>
          <w:color w:val="000000"/>
          <w:sz w:val="21"/>
        </w:rPr>
        <w:t>以内</w:t>
      </w:r>
      <w:r w:rsidR="006744B6" w:rsidRPr="00820962">
        <w:rPr>
          <w:rFonts w:ascii="游ゴシック Light" w:eastAsia="游ゴシック Light" w:hAnsi="游ゴシック Light" w:hint="eastAsia"/>
          <w:color w:val="000000"/>
          <w:sz w:val="21"/>
        </w:rPr>
        <w:t>で作成</w:t>
      </w:r>
      <w:r w:rsidR="003B7D34">
        <w:rPr>
          <w:rFonts w:ascii="游ゴシック Light" w:eastAsia="游ゴシック Light" w:hAnsi="游ゴシック Light" w:hint="eastAsia"/>
          <w:color w:val="000000"/>
          <w:sz w:val="21"/>
        </w:rPr>
        <w:t>してください</w:t>
      </w:r>
      <w:r w:rsidRPr="00820962">
        <w:rPr>
          <w:rFonts w:ascii="游ゴシック Light" w:eastAsia="游ゴシック Light" w:hAnsi="游ゴシック Light" w:hint="eastAsia"/>
          <w:color w:val="000000"/>
          <w:sz w:val="21"/>
        </w:rPr>
        <w:t>。</w:t>
      </w:r>
      <w:r w:rsidR="006744B6" w:rsidRPr="00820962">
        <w:rPr>
          <w:rFonts w:ascii="游ゴシック Light" w:eastAsia="游ゴシック Light" w:hAnsi="游ゴシック Light" w:hint="eastAsia"/>
          <w:color w:val="000000"/>
          <w:sz w:val="21"/>
        </w:rPr>
        <w:t>5</w:t>
      </w:r>
      <w:r w:rsidR="0098707D" w:rsidRPr="00820962">
        <w:rPr>
          <w:rFonts w:ascii="游ゴシック Light" w:eastAsia="游ゴシック Light" w:hAnsi="游ゴシック Light" w:hint="eastAsia"/>
          <w:color w:val="000000"/>
          <w:sz w:val="21"/>
        </w:rPr>
        <w:t>の項目に該当するものがない場合は「特になし」と記載してください。</w:t>
      </w:r>
    </w:p>
    <w:p w14:paraId="29165250" w14:textId="77777777" w:rsidR="004A6566" w:rsidRDefault="004A6566">
      <w:pPr>
        <w:widowControl/>
        <w:jc w:val="left"/>
      </w:pPr>
      <w:r>
        <w:lastRenderedPageBreak/>
        <w:br w:type="page"/>
      </w:r>
    </w:p>
    <w:p w14:paraId="4F01EF5F" w14:textId="64FBC08A" w:rsidR="00036043" w:rsidRPr="004A6566" w:rsidRDefault="0029376A" w:rsidP="00AF3DB4">
      <w:pPr>
        <w:rPr>
          <w:rFonts w:ascii="游ゴシック" w:eastAsia="游ゴシック" w:hAnsi="游ゴシック"/>
          <w:sz w:val="21"/>
          <w:szCs w:val="21"/>
        </w:rPr>
      </w:pPr>
      <w:r w:rsidRPr="004A6566">
        <w:rPr>
          <w:rFonts w:ascii="游ゴシック" w:eastAsia="游ゴシック" w:hAnsi="游ゴシック" w:hint="eastAsia"/>
        </w:rPr>
        <w:t>1.</w:t>
      </w:r>
      <w:r w:rsidR="00E51B0D" w:rsidRPr="004A6566">
        <w:rPr>
          <w:rFonts w:ascii="游ゴシック" w:eastAsia="游ゴシック" w:hAnsi="游ゴシック" w:hint="eastAsia"/>
        </w:rPr>
        <w:t xml:space="preserve"> </w:t>
      </w:r>
      <w:r w:rsidR="00790202" w:rsidRPr="004A6566">
        <w:rPr>
          <w:rFonts w:ascii="游ゴシック" w:eastAsia="游ゴシック" w:hAnsi="游ゴシック" w:hint="eastAsia"/>
          <w:sz w:val="21"/>
          <w:szCs w:val="21"/>
        </w:rPr>
        <w:t>ビジネス</w:t>
      </w:r>
      <w:r w:rsidR="00E51B0D" w:rsidRPr="004A6566">
        <w:rPr>
          <w:rFonts w:ascii="游ゴシック" w:eastAsia="游ゴシック" w:hAnsi="游ゴシック" w:hint="eastAsia"/>
          <w:sz w:val="21"/>
          <w:szCs w:val="21"/>
        </w:rPr>
        <w:t>プランの起点</w:t>
      </w:r>
      <w:r w:rsidR="00AF3DB4" w:rsidRPr="004A6566">
        <w:rPr>
          <w:rFonts w:ascii="游ゴシック" w:eastAsia="游ゴシック" w:hAnsi="游ゴシック" w:hint="eastAsia"/>
          <w:sz w:val="21"/>
          <w:szCs w:val="21"/>
        </w:rPr>
        <w:t>と概要</w:t>
      </w:r>
    </w:p>
    <w:tbl>
      <w:tblPr>
        <w:tblW w:w="984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1"/>
      </w:tblGrid>
      <w:tr w:rsidR="00217068" w:rsidRPr="004A6566" w14:paraId="47B3132C" w14:textId="77777777" w:rsidTr="001A5871">
        <w:trPr>
          <w:trHeight w:val="3545"/>
        </w:trPr>
        <w:tc>
          <w:tcPr>
            <w:tcW w:w="9841" w:type="dxa"/>
          </w:tcPr>
          <w:p w14:paraId="47676BE8" w14:textId="5D524745" w:rsidR="00AF3DB4" w:rsidRPr="004A6566" w:rsidRDefault="00E51B0D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  <w:szCs w:val="21"/>
              </w:rPr>
              <w:t>（１）</w:t>
            </w:r>
            <w:r w:rsidR="00AF3DB4" w:rsidRPr="004A6566">
              <w:rPr>
                <w:rFonts w:ascii="游ゴシック" w:eastAsia="游ゴシック" w:hAnsi="游ゴシック" w:hint="eastAsia"/>
                <w:sz w:val="21"/>
                <w:szCs w:val="21"/>
              </w:rPr>
              <w:t>本申請のビジネスプランで解決したい</w:t>
            </w:r>
            <w:r w:rsidRPr="004A6566">
              <w:rPr>
                <w:rFonts w:ascii="游ゴシック" w:eastAsia="游ゴシック" w:hAnsi="游ゴシック" w:hint="eastAsia"/>
                <w:sz w:val="21"/>
                <w:szCs w:val="21"/>
              </w:rPr>
              <w:t>課題</w:t>
            </w:r>
          </w:p>
          <w:p w14:paraId="5F848A75" w14:textId="77777777" w:rsidR="00AF3DB4" w:rsidRPr="004A6566" w:rsidRDefault="00AF3DB4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23161293" w14:textId="7D3207DE" w:rsidR="00E51B0D" w:rsidRPr="004A6566" w:rsidRDefault="00E51B0D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6A07189" w14:textId="0364D433" w:rsidR="00E51B0D" w:rsidRPr="004A6566" w:rsidRDefault="00E51B0D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59D1BDDE" w14:textId="3884F922" w:rsidR="00E51B0D" w:rsidRPr="004A6566" w:rsidRDefault="00E51B0D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  <w:szCs w:val="21"/>
              </w:rPr>
              <w:t>（２）ビジネスプランの概要</w:t>
            </w:r>
          </w:p>
          <w:p w14:paraId="2F4ADBC5" w14:textId="14F5F5F8" w:rsidR="00E51B0D" w:rsidRPr="004A6566" w:rsidRDefault="00E51B0D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①商品・サービス</w:t>
            </w:r>
            <w:r w:rsidR="00AF3DB4" w:rsidRPr="004A6566">
              <w:rPr>
                <w:rFonts w:ascii="游ゴシック" w:eastAsia="游ゴシック" w:hAnsi="游ゴシック" w:hint="eastAsia"/>
                <w:sz w:val="21"/>
                <w:szCs w:val="21"/>
              </w:rPr>
              <w:t>内容</w:t>
            </w:r>
          </w:p>
          <w:p w14:paraId="71319CFA" w14:textId="4A539AD5" w:rsidR="00AF3DB4" w:rsidRPr="004A6566" w:rsidRDefault="00AF3DB4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467C1F0" w14:textId="5E51F8E1" w:rsidR="001A5871" w:rsidRPr="004A6566" w:rsidRDefault="001A5871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9C5AE60" w14:textId="7FBF5C28" w:rsidR="00CA47E7" w:rsidRPr="004A6566" w:rsidRDefault="00CA47E7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6B3F6F14" w14:textId="7B95388A" w:rsidR="00CA47E7" w:rsidRPr="004A6566" w:rsidRDefault="00CA47E7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26A70417" w14:textId="77777777" w:rsidR="00CA47E7" w:rsidRPr="004A6566" w:rsidRDefault="00CA47E7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6B91A854" w14:textId="48E84066" w:rsidR="00AF3DB4" w:rsidRPr="004A6566" w:rsidRDefault="00AF3DB4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7A8EFD3" w14:textId="189CC22F" w:rsidR="00E51B0D" w:rsidRPr="004A6566" w:rsidRDefault="00AF3DB4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</w:t>
            </w:r>
            <w:r w:rsidR="001A5871" w:rsidRPr="004A6566">
              <w:rPr>
                <w:rFonts w:ascii="游ゴシック" w:eastAsia="游ゴシック" w:hAnsi="游ゴシック" w:hint="eastAsia"/>
                <w:sz w:val="21"/>
                <w:szCs w:val="21"/>
              </w:rPr>
              <w:t>②</w:t>
            </w:r>
            <w:r w:rsidRPr="004A6566">
              <w:rPr>
                <w:rFonts w:ascii="游ゴシック" w:eastAsia="游ゴシック" w:hAnsi="游ゴシック" w:hint="eastAsia"/>
                <w:sz w:val="21"/>
                <w:szCs w:val="21"/>
              </w:rPr>
              <w:t>外部環境（市場、競合等）</w:t>
            </w:r>
            <w:r w:rsidR="00E51B0D" w:rsidRPr="004A6566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</w:p>
          <w:p w14:paraId="6177EBFB" w14:textId="1B87BE86" w:rsidR="00AF3DB4" w:rsidRPr="004A6566" w:rsidRDefault="00AF3DB4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41A4E635" w14:textId="7054A6DE" w:rsidR="001A5871" w:rsidRPr="004A6566" w:rsidRDefault="001A5871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A927B8B" w14:textId="34230933" w:rsidR="00CA47E7" w:rsidRPr="004A6566" w:rsidRDefault="00CA47E7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3F24C6BD" w14:textId="00E91901" w:rsidR="00CA47E7" w:rsidRPr="004A6566" w:rsidRDefault="00CA47E7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970F4C3" w14:textId="77777777" w:rsidR="00CA47E7" w:rsidRPr="004A6566" w:rsidRDefault="00CA47E7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39848CED" w14:textId="49977CB8" w:rsidR="00AF3DB4" w:rsidRPr="004A6566" w:rsidRDefault="00AF3DB4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</w:t>
            </w:r>
          </w:p>
          <w:p w14:paraId="35EBD059" w14:textId="76ED2ADB" w:rsidR="00AF3DB4" w:rsidRPr="004A6566" w:rsidRDefault="00E51B0D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</w:t>
            </w:r>
            <w:r w:rsidR="001A5871" w:rsidRPr="004A6566">
              <w:rPr>
                <w:rFonts w:ascii="游ゴシック" w:eastAsia="游ゴシック" w:hAnsi="游ゴシック" w:hint="eastAsia"/>
                <w:sz w:val="21"/>
                <w:szCs w:val="21"/>
              </w:rPr>
              <w:t>③</w:t>
            </w:r>
            <w:r w:rsidR="00CA47E7" w:rsidRPr="004A6566">
              <w:rPr>
                <w:rFonts w:ascii="游ゴシック" w:eastAsia="游ゴシック" w:hAnsi="游ゴシック" w:hint="eastAsia"/>
                <w:sz w:val="21"/>
                <w:szCs w:val="21"/>
              </w:rPr>
              <w:t>特に</w:t>
            </w:r>
            <w:r w:rsidR="001A5871" w:rsidRPr="004A6566">
              <w:rPr>
                <w:rFonts w:ascii="游ゴシック" w:eastAsia="游ゴシック" w:hAnsi="游ゴシック" w:hint="eastAsia"/>
                <w:sz w:val="21"/>
                <w:szCs w:val="21"/>
              </w:rPr>
              <w:t>強調したい</w:t>
            </w:r>
            <w:r w:rsidR="00AF3DB4" w:rsidRPr="004A6566">
              <w:rPr>
                <w:rFonts w:ascii="游ゴシック" w:eastAsia="游ゴシック" w:hAnsi="游ゴシック" w:hint="eastAsia"/>
                <w:sz w:val="21"/>
                <w:szCs w:val="21"/>
              </w:rPr>
              <w:t>ビジネスプランの強み</w:t>
            </w:r>
          </w:p>
          <w:p w14:paraId="32802E8B" w14:textId="3D78FC2F" w:rsidR="00AF3DB4" w:rsidRPr="004A6566" w:rsidRDefault="00AF3DB4" w:rsidP="001A5871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6FD437B0" w14:textId="4D6A9590" w:rsidR="00AF3DB4" w:rsidRPr="004A6566" w:rsidRDefault="00AF3DB4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CF8878D" w14:textId="77777777" w:rsidR="00CA47E7" w:rsidRPr="004A6566" w:rsidRDefault="00CA47E7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2470281E" w14:textId="7DBFDAAA" w:rsidR="00CA47E7" w:rsidRPr="004A6566" w:rsidRDefault="00CA47E7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4434AECF" w14:textId="77777777" w:rsidR="00CA47E7" w:rsidRPr="004A6566" w:rsidRDefault="00CA47E7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260C7A0D" w14:textId="7A86495C" w:rsidR="00AF3DB4" w:rsidRPr="004A6566" w:rsidRDefault="00AF3DB4" w:rsidP="00AF3DB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14:paraId="2A2B1D50" w14:textId="2B33BFC7" w:rsidR="00CA47E7" w:rsidRPr="004A6566" w:rsidRDefault="00CA47E7" w:rsidP="00CA47E7">
      <w:pPr>
        <w:rPr>
          <w:rFonts w:ascii="游ゴシック" w:eastAsia="游ゴシック" w:hAnsi="游ゴシック" w:hint="eastAsia"/>
        </w:rPr>
      </w:pPr>
    </w:p>
    <w:p w14:paraId="02A8FC8F" w14:textId="209D46F1" w:rsidR="007813F8" w:rsidRPr="004A6566" w:rsidRDefault="007813F8" w:rsidP="003B7D34">
      <w:pPr>
        <w:pStyle w:val="1"/>
        <w:rPr>
          <w:rFonts w:ascii="游ゴシック" w:eastAsia="游ゴシック" w:hAnsi="游ゴシック"/>
          <w:sz w:val="21"/>
          <w:szCs w:val="21"/>
        </w:rPr>
      </w:pPr>
      <w:r w:rsidRPr="004A6566">
        <w:rPr>
          <w:rFonts w:ascii="游ゴシック" w:eastAsia="游ゴシック" w:hAnsi="游ゴシック" w:hint="eastAsia"/>
          <w:sz w:val="21"/>
          <w:szCs w:val="21"/>
        </w:rPr>
        <w:t xml:space="preserve">2. </w:t>
      </w:r>
      <w:r w:rsidR="001A5871" w:rsidRPr="004A6566">
        <w:rPr>
          <w:rFonts w:ascii="游ゴシック" w:eastAsia="游ゴシック" w:hAnsi="游ゴシック" w:hint="eastAsia"/>
          <w:sz w:val="21"/>
          <w:szCs w:val="21"/>
        </w:rPr>
        <w:t>活用を計画している</w:t>
      </w:r>
      <w:r w:rsidR="003B7D34" w:rsidRPr="004A6566">
        <w:rPr>
          <w:rFonts w:ascii="游ゴシック" w:eastAsia="游ゴシック" w:hAnsi="游ゴシック" w:hint="eastAsia"/>
          <w:sz w:val="21"/>
          <w:szCs w:val="21"/>
        </w:rPr>
        <w:t>研究</w:t>
      </w:r>
      <w:r w:rsidR="001A5871" w:rsidRPr="004A6566">
        <w:rPr>
          <w:rFonts w:ascii="游ゴシック" w:eastAsia="游ゴシック" w:hAnsi="游ゴシック" w:hint="eastAsia"/>
          <w:sz w:val="21"/>
          <w:szCs w:val="21"/>
        </w:rPr>
        <w:t>シーズの強み</w:t>
      </w:r>
    </w:p>
    <w:tbl>
      <w:tblPr>
        <w:tblW w:w="988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9"/>
      </w:tblGrid>
      <w:tr w:rsidR="007813F8" w:rsidRPr="004A6566" w14:paraId="655C522C" w14:textId="77777777" w:rsidTr="001A5871">
        <w:trPr>
          <w:trHeight w:val="2000"/>
        </w:trPr>
        <w:tc>
          <w:tcPr>
            <w:tcW w:w="9889" w:type="dxa"/>
          </w:tcPr>
          <w:p w14:paraId="74AEBE87" w14:textId="77777777" w:rsidR="007813F8" w:rsidRPr="004A6566" w:rsidRDefault="001A5871" w:rsidP="001A5871">
            <w:pPr>
              <w:rPr>
                <w:rFonts w:ascii="游ゴシック" w:eastAsia="游ゴシック" w:hAnsi="游ゴシック"/>
                <w:sz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</w:rPr>
              <w:t>（１）研究シーズのポイント</w:t>
            </w:r>
          </w:p>
          <w:p w14:paraId="5ED951A8" w14:textId="521E7DD6" w:rsidR="00CA47E7" w:rsidRPr="004A6566" w:rsidRDefault="00CA47E7" w:rsidP="001A5871">
            <w:pPr>
              <w:rPr>
                <w:rFonts w:ascii="游ゴシック" w:eastAsia="游ゴシック" w:hAnsi="游ゴシック"/>
                <w:sz w:val="21"/>
              </w:rPr>
            </w:pPr>
          </w:p>
          <w:p w14:paraId="76CE527B" w14:textId="643F2D6C" w:rsidR="00CA47E7" w:rsidRPr="004A6566" w:rsidRDefault="00CA47E7" w:rsidP="001A5871">
            <w:pPr>
              <w:rPr>
                <w:rFonts w:ascii="游ゴシック" w:eastAsia="游ゴシック" w:hAnsi="游ゴシック"/>
                <w:sz w:val="21"/>
              </w:rPr>
            </w:pPr>
          </w:p>
          <w:p w14:paraId="66BE6212" w14:textId="77777777" w:rsidR="00CA47E7" w:rsidRPr="004A6566" w:rsidRDefault="00CA47E7" w:rsidP="001A5871">
            <w:pPr>
              <w:rPr>
                <w:rFonts w:ascii="游ゴシック" w:eastAsia="游ゴシック" w:hAnsi="游ゴシック"/>
                <w:sz w:val="21"/>
              </w:rPr>
            </w:pPr>
          </w:p>
          <w:p w14:paraId="2BB073AF" w14:textId="051DA52D" w:rsidR="001A5871" w:rsidRPr="004A6566" w:rsidRDefault="001A5871" w:rsidP="001A5871">
            <w:pPr>
              <w:rPr>
                <w:rFonts w:ascii="游ゴシック" w:eastAsia="游ゴシック" w:hAnsi="游ゴシック"/>
                <w:sz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</w:rPr>
              <w:t>（２）競合と比較して申請者のシーズの強み</w:t>
            </w:r>
          </w:p>
          <w:p w14:paraId="2ACBFFC0" w14:textId="77777777" w:rsidR="001A5871" w:rsidRPr="004A6566" w:rsidRDefault="001A5871" w:rsidP="001A5871">
            <w:pPr>
              <w:rPr>
                <w:rFonts w:ascii="游ゴシック" w:eastAsia="游ゴシック" w:hAnsi="游ゴシック"/>
                <w:sz w:val="21"/>
              </w:rPr>
            </w:pPr>
          </w:p>
          <w:p w14:paraId="1870A466" w14:textId="30C54493" w:rsidR="001A5871" w:rsidRPr="004A6566" w:rsidRDefault="001A5871" w:rsidP="001A5871">
            <w:pPr>
              <w:rPr>
                <w:rFonts w:ascii="游ゴシック" w:eastAsia="游ゴシック" w:hAnsi="游ゴシック"/>
                <w:sz w:val="21"/>
              </w:rPr>
            </w:pPr>
          </w:p>
          <w:p w14:paraId="1AE494CB" w14:textId="77777777" w:rsidR="00CA47E7" w:rsidRPr="004A6566" w:rsidRDefault="00CA47E7" w:rsidP="001A5871">
            <w:pPr>
              <w:rPr>
                <w:rFonts w:ascii="游ゴシック" w:eastAsia="游ゴシック" w:hAnsi="游ゴシック"/>
                <w:sz w:val="21"/>
              </w:rPr>
            </w:pPr>
          </w:p>
          <w:p w14:paraId="27EDB598" w14:textId="1650C9B1" w:rsidR="001A5871" w:rsidRPr="004A6566" w:rsidRDefault="001A5871" w:rsidP="001A5871">
            <w:pPr>
              <w:rPr>
                <w:rFonts w:ascii="游ゴシック" w:eastAsia="游ゴシック" w:hAnsi="游ゴシック"/>
                <w:sz w:val="21"/>
              </w:rPr>
            </w:pPr>
          </w:p>
        </w:tc>
      </w:tr>
    </w:tbl>
    <w:p w14:paraId="2CA00213" w14:textId="30BDB4AC" w:rsidR="001A5871" w:rsidRPr="004A6566" w:rsidRDefault="001A5871" w:rsidP="001A5871">
      <w:pPr>
        <w:rPr>
          <w:rFonts w:ascii="游ゴシック" w:eastAsia="游ゴシック" w:hAnsi="游ゴシック"/>
          <w:sz w:val="21"/>
        </w:rPr>
      </w:pPr>
    </w:p>
    <w:p w14:paraId="78C8F689" w14:textId="77777777" w:rsidR="00CA47E7" w:rsidRPr="004A6566" w:rsidRDefault="00CA47E7" w:rsidP="001A5871">
      <w:pPr>
        <w:rPr>
          <w:rFonts w:ascii="游ゴシック" w:eastAsia="游ゴシック" w:hAnsi="游ゴシック"/>
          <w:sz w:val="21"/>
        </w:rPr>
      </w:pPr>
    </w:p>
    <w:tbl>
      <w:tblPr>
        <w:tblpPr w:leftFromText="142" w:rightFromText="142" w:vertAnchor="text" w:horzAnchor="margin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0"/>
      </w:tblGrid>
      <w:tr w:rsidR="001A5871" w:rsidRPr="004A6566" w14:paraId="3716399D" w14:textId="77777777" w:rsidTr="001A5871">
        <w:trPr>
          <w:trHeight w:val="1597"/>
        </w:trPr>
        <w:tc>
          <w:tcPr>
            <w:tcW w:w="9850" w:type="dxa"/>
          </w:tcPr>
          <w:p w14:paraId="07E956ED" w14:textId="7ED49EFA" w:rsidR="001A5871" w:rsidRPr="004A6566" w:rsidRDefault="001A5871" w:rsidP="001A5871">
            <w:pPr>
              <w:rPr>
                <w:rFonts w:ascii="游ゴシック" w:eastAsia="游ゴシック" w:hAnsi="游ゴシック"/>
                <w:sz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</w:rPr>
              <w:t>（１）Gap資金</w:t>
            </w:r>
            <w:r w:rsidR="00CA47E7" w:rsidRPr="004A6566">
              <w:rPr>
                <w:rFonts w:ascii="游ゴシック" w:eastAsia="游ゴシック" w:hAnsi="游ゴシック" w:hint="eastAsia"/>
                <w:sz w:val="21"/>
              </w:rPr>
              <w:t>の使途　（最優秀賞300万円、優秀賞100万円）</w:t>
            </w:r>
          </w:p>
          <w:p w14:paraId="6DC2B77A" w14:textId="61D6B879" w:rsidR="00CA47E7" w:rsidRPr="004A6566" w:rsidRDefault="00CA47E7" w:rsidP="001A5871">
            <w:pPr>
              <w:rPr>
                <w:rFonts w:ascii="游ゴシック" w:eastAsia="游ゴシック" w:hAnsi="游ゴシック"/>
                <w:sz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</w:rPr>
              <w:t xml:space="preserve">　　例１：PoC取得のための研究開発費（データ取得等）</w:t>
            </w:r>
          </w:p>
          <w:p w14:paraId="6D03F650" w14:textId="37FB3099" w:rsidR="00CA47E7" w:rsidRPr="004A6566" w:rsidRDefault="00CA47E7" w:rsidP="001A5871">
            <w:pPr>
              <w:rPr>
                <w:rFonts w:ascii="游ゴシック" w:eastAsia="游ゴシック" w:hAnsi="游ゴシック"/>
                <w:sz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</w:rPr>
              <w:t xml:space="preserve">　　例２：ビジネスプランブラッシュアップのための、アクセラレーションプログラム参加費用</w:t>
            </w:r>
          </w:p>
          <w:p w14:paraId="0F873BBF" w14:textId="10018D5D" w:rsidR="00CA47E7" w:rsidRPr="004A6566" w:rsidRDefault="00CA47E7" w:rsidP="001A5871">
            <w:pPr>
              <w:rPr>
                <w:rFonts w:ascii="游ゴシック" w:eastAsia="游ゴシック" w:hAnsi="游ゴシック"/>
                <w:sz w:val="21"/>
              </w:rPr>
            </w:pPr>
          </w:p>
          <w:p w14:paraId="6CE2D514" w14:textId="77777777" w:rsidR="001A5871" w:rsidRPr="004A6566" w:rsidRDefault="00CA47E7" w:rsidP="001A5871">
            <w:pPr>
              <w:rPr>
                <w:rFonts w:ascii="游ゴシック" w:eastAsia="游ゴシック" w:hAnsi="游ゴシック"/>
                <w:sz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</w:rPr>
              <w:t>（２）Gap資金の使用計画</w:t>
            </w:r>
          </w:p>
          <w:p w14:paraId="77F4CA4F" w14:textId="2F6ED18E" w:rsidR="00CA47E7" w:rsidRPr="004A6566" w:rsidRDefault="00CA47E7" w:rsidP="001A5871">
            <w:pPr>
              <w:rPr>
                <w:rFonts w:ascii="游ゴシック" w:eastAsia="游ゴシック" w:hAnsi="游ゴシック"/>
                <w:sz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</w:rPr>
              <w:t xml:space="preserve">　　例１：2022年度11月～3月：P</w:t>
            </w:r>
            <w:r w:rsidRPr="004A6566">
              <w:rPr>
                <w:rFonts w:ascii="游ゴシック" w:eastAsia="游ゴシック" w:hAnsi="游ゴシック"/>
                <w:sz w:val="21"/>
              </w:rPr>
              <w:t>oC</w:t>
            </w:r>
            <w:r w:rsidRPr="004A6566">
              <w:rPr>
                <w:rFonts w:ascii="游ゴシック" w:eastAsia="游ゴシック" w:hAnsi="游ゴシック" w:hint="eastAsia"/>
                <w:sz w:val="21"/>
              </w:rPr>
              <w:t>取得のための●●●の研究開発（80万円）</w:t>
            </w:r>
          </w:p>
          <w:p w14:paraId="7D664456" w14:textId="60DD90C6" w:rsidR="00CA47E7" w:rsidRPr="004A6566" w:rsidRDefault="00CA47E7" w:rsidP="001A5871">
            <w:pPr>
              <w:rPr>
                <w:rFonts w:ascii="游ゴシック" w:eastAsia="游ゴシック" w:hAnsi="游ゴシック"/>
                <w:sz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</w:rPr>
              <w:t xml:space="preserve">　　　　　2023年度4月～6月：P</w:t>
            </w:r>
            <w:r w:rsidRPr="004A6566">
              <w:rPr>
                <w:rFonts w:ascii="游ゴシック" w:eastAsia="游ゴシック" w:hAnsi="游ゴシック"/>
                <w:sz w:val="21"/>
              </w:rPr>
              <w:t>oC</w:t>
            </w:r>
            <w:r w:rsidRPr="004A6566">
              <w:rPr>
                <w:rFonts w:ascii="游ゴシック" w:eastAsia="游ゴシック" w:hAnsi="游ゴシック" w:hint="eastAsia"/>
                <w:sz w:val="21"/>
              </w:rPr>
              <w:t>取得後の特許出願費用（40万円）</w:t>
            </w:r>
          </w:p>
          <w:p w14:paraId="5E63ACEA" w14:textId="77777777" w:rsidR="00CA47E7" w:rsidRPr="004A6566" w:rsidRDefault="00CA47E7" w:rsidP="001A5871">
            <w:pPr>
              <w:rPr>
                <w:rFonts w:ascii="游ゴシック" w:eastAsia="游ゴシック" w:hAnsi="游ゴシック"/>
                <w:sz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</w:rPr>
              <w:t xml:space="preserve">　　例２：2022年度12月：●●●のアクセラレーションプログラムに参加（20万円）</w:t>
            </w:r>
          </w:p>
          <w:p w14:paraId="29C64A1E" w14:textId="0616B8D7" w:rsidR="00CA47E7" w:rsidRPr="004A6566" w:rsidRDefault="00CA47E7" w:rsidP="001A5871">
            <w:pPr>
              <w:rPr>
                <w:rFonts w:ascii="游ゴシック" w:eastAsia="游ゴシック" w:hAnsi="游ゴシック"/>
                <w:sz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</w:rPr>
              <w:t xml:space="preserve">　　　　　202</w:t>
            </w:r>
            <w:r w:rsidRPr="004A6566">
              <w:rPr>
                <w:rFonts w:ascii="游ゴシック" w:eastAsia="游ゴシック" w:hAnsi="游ゴシック"/>
                <w:sz w:val="21"/>
              </w:rPr>
              <w:t>3</w:t>
            </w:r>
            <w:r w:rsidRPr="004A6566">
              <w:rPr>
                <w:rFonts w:ascii="游ゴシック" w:eastAsia="游ゴシック" w:hAnsi="游ゴシック" w:hint="eastAsia"/>
                <w:sz w:val="21"/>
              </w:rPr>
              <w:t>年度4月：起業のための先行技術調査（20万円）、市場調査（20万円）</w:t>
            </w:r>
          </w:p>
        </w:tc>
      </w:tr>
    </w:tbl>
    <w:p w14:paraId="0A7D8694" w14:textId="22434CFB" w:rsidR="004A6566" w:rsidRDefault="004A6566" w:rsidP="004A6566">
      <w:pPr>
        <w:pStyle w:val="1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３.計画</w:t>
      </w:r>
    </w:p>
    <w:p w14:paraId="1A80A4D4" w14:textId="77777777" w:rsidR="004A6566" w:rsidRPr="004A6566" w:rsidRDefault="004A6566" w:rsidP="004A6566">
      <w:pPr>
        <w:rPr>
          <w:rFonts w:hint="eastAsia"/>
        </w:rPr>
      </w:pPr>
    </w:p>
    <w:p w14:paraId="6CC2E73E" w14:textId="2FA9D801" w:rsidR="0029376A" w:rsidRPr="004A6566" w:rsidRDefault="0029376A" w:rsidP="00EB35C3">
      <w:pPr>
        <w:pStyle w:val="1"/>
        <w:rPr>
          <w:rFonts w:ascii="游ゴシック" w:eastAsia="游ゴシック" w:hAnsi="游ゴシック"/>
          <w:sz w:val="21"/>
          <w:szCs w:val="21"/>
        </w:rPr>
      </w:pPr>
      <w:r w:rsidRPr="004A6566">
        <w:rPr>
          <w:rFonts w:ascii="游ゴシック" w:eastAsia="游ゴシック" w:hAnsi="游ゴシック" w:hint="eastAsia"/>
          <w:sz w:val="21"/>
          <w:szCs w:val="21"/>
        </w:rPr>
        <w:t xml:space="preserve">4. </w:t>
      </w:r>
      <w:r w:rsidR="00CA47E7" w:rsidRPr="004A6566">
        <w:rPr>
          <w:rFonts w:ascii="游ゴシック" w:eastAsia="游ゴシック" w:hAnsi="游ゴシック" w:hint="eastAsia"/>
          <w:sz w:val="21"/>
          <w:szCs w:val="21"/>
        </w:rPr>
        <w:t>ビジネスプランの全体像（図を用いて1枚で説明）</w:t>
      </w:r>
    </w:p>
    <w:tbl>
      <w:tblPr>
        <w:tblW w:w="1032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9"/>
      </w:tblGrid>
      <w:tr w:rsidR="0029376A" w:rsidRPr="004A6566" w14:paraId="5EF62A2F" w14:textId="77777777" w:rsidTr="004C384F">
        <w:trPr>
          <w:trHeight w:val="9926"/>
        </w:trPr>
        <w:tc>
          <w:tcPr>
            <w:tcW w:w="10329" w:type="dxa"/>
          </w:tcPr>
          <w:p w14:paraId="7B45B4D8" w14:textId="77777777" w:rsidR="00BC1DD8" w:rsidRPr="004A6566" w:rsidRDefault="00BC1DD8" w:rsidP="00CA47E7">
            <w:pPr>
              <w:rPr>
                <w:rFonts w:ascii="游ゴシック" w:eastAsia="游ゴシック" w:hAnsi="游ゴシック"/>
                <w:sz w:val="21"/>
              </w:rPr>
            </w:pPr>
          </w:p>
          <w:p w14:paraId="408D852B" w14:textId="55178DA7" w:rsidR="00CA47E7" w:rsidRPr="004A6566" w:rsidRDefault="004C384F" w:rsidP="00CA47E7">
            <w:pPr>
              <w:rPr>
                <w:rFonts w:ascii="游ゴシック" w:eastAsia="游ゴシック" w:hAnsi="游ゴシック"/>
                <w:sz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</w:rPr>
              <w:t>例</w:t>
            </w:r>
          </w:p>
          <w:p w14:paraId="324C5B27" w14:textId="778A2904" w:rsidR="00CA47E7" w:rsidRPr="004A6566" w:rsidRDefault="00CA47E7" w:rsidP="00CA47E7">
            <w:pPr>
              <w:rPr>
                <w:rFonts w:ascii="游ゴシック" w:eastAsia="游ゴシック" w:hAnsi="游ゴシック"/>
                <w:sz w:val="21"/>
              </w:rPr>
            </w:pPr>
          </w:p>
          <w:p w14:paraId="0A548853" w14:textId="486A37E7" w:rsidR="004C384F" w:rsidRPr="004A6566" w:rsidRDefault="004C384F" w:rsidP="004C384F">
            <w:pPr>
              <w:pStyle w:val="a9"/>
              <w:numPr>
                <w:ilvl w:val="0"/>
                <w:numId w:val="5"/>
              </w:numPr>
              <w:ind w:leftChars="0"/>
              <w:rPr>
                <w:rFonts w:ascii="游ゴシック" w:eastAsia="游ゴシック" w:hAnsi="游ゴシック"/>
                <w:sz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</w:rPr>
              <w:t>本申請のビジネスプラン主体は、●●年に起業を予定している株式会社A。</w:t>
            </w:r>
          </w:p>
          <w:p w14:paraId="610B7DA7" w14:textId="206C8725" w:rsidR="004C384F" w:rsidRPr="004A6566" w:rsidRDefault="004C384F" w:rsidP="004C384F">
            <w:pPr>
              <w:pStyle w:val="a9"/>
              <w:numPr>
                <w:ilvl w:val="0"/>
                <w:numId w:val="5"/>
              </w:numPr>
              <w:ind w:leftChars="0"/>
              <w:rPr>
                <w:rFonts w:ascii="游ゴシック" w:eastAsia="游ゴシック" w:hAnsi="游ゴシック"/>
                <w:sz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</w:rPr>
              <w:t>販売会社Bと連携して顧客に商品を展開するBtoBビジネス</w:t>
            </w:r>
          </w:p>
          <w:p w14:paraId="7E89474B" w14:textId="6A2AFBC4" w:rsidR="004C384F" w:rsidRPr="004A6566" w:rsidRDefault="004C384F" w:rsidP="004C384F">
            <w:pPr>
              <w:pStyle w:val="a9"/>
              <w:numPr>
                <w:ilvl w:val="0"/>
                <w:numId w:val="5"/>
              </w:numPr>
              <w:ind w:leftChars="0"/>
              <w:rPr>
                <w:rFonts w:ascii="游ゴシック" w:eastAsia="游ゴシック" w:hAnsi="游ゴシック"/>
                <w:sz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</w:rPr>
              <w:t>1個●●円で販売して、年間●●個、●●円の売上を2025年に計画している</w:t>
            </w:r>
          </w:p>
          <w:p w14:paraId="0F228837" w14:textId="69E04D95" w:rsidR="004C384F" w:rsidRPr="004A6566" w:rsidRDefault="004C384F" w:rsidP="004C384F">
            <w:pPr>
              <w:pStyle w:val="a9"/>
              <w:numPr>
                <w:ilvl w:val="0"/>
                <w:numId w:val="5"/>
              </w:numPr>
              <w:ind w:leftChars="0"/>
              <w:rPr>
                <w:rFonts w:ascii="游ゴシック" w:eastAsia="游ゴシック" w:hAnsi="游ゴシック"/>
                <w:sz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</w:rPr>
              <w:t>ファブレスを想定していて製造連携企業Cに製造委託の予定</w:t>
            </w:r>
          </w:p>
          <w:p w14:paraId="5D0D332E" w14:textId="2EF8F8C6" w:rsidR="004C384F" w:rsidRPr="004A6566" w:rsidRDefault="004C384F" w:rsidP="004C384F">
            <w:pPr>
              <w:pStyle w:val="a9"/>
              <w:numPr>
                <w:ilvl w:val="0"/>
                <w:numId w:val="5"/>
              </w:numPr>
              <w:ind w:leftChars="0"/>
              <w:rPr>
                <w:rFonts w:ascii="游ゴシック" w:eastAsia="游ゴシック" w:hAnsi="游ゴシック"/>
                <w:sz w:val="21"/>
              </w:rPr>
            </w:pPr>
            <w:r w:rsidRPr="004A6566">
              <w:rPr>
                <w:rFonts w:ascii="游ゴシック" w:eastAsia="游ゴシック" w:hAnsi="游ゴシック" w:hint="eastAsia"/>
                <w:sz w:val="21"/>
              </w:rPr>
              <w:t>千葉大学の●●研究室のシーズは、製品の××に必須で、特許ライセンスを受けるなどする計画</w:t>
            </w:r>
          </w:p>
          <w:p w14:paraId="2C8162AD" w14:textId="77777777" w:rsidR="004C384F" w:rsidRPr="004A6566" w:rsidRDefault="004C384F" w:rsidP="00CA47E7">
            <w:pPr>
              <w:rPr>
                <w:rFonts w:ascii="游ゴシック" w:eastAsia="游ゴシック" w:hAnsi="游ゴシック"/>
                <w:sz w:val="21"/>
              </w:rPr>
            </w:pPr>
          </w:p>
          <w:p w14:paraId="7A2112FD" w14:textId="2458356F" w:rsidR="00CA47E7" w:rsidRPr="004A6566" w:rsidRDefault="00CA47E7" w:rsidP="00CA47E7">
            <w:pPr>
              <w:rPr>
                <w:rFonts w:ascii="游ゴシック" w:eastAsia="游ゴシック" w:hAnsi="游ゴシック"/>
                <w:sz w:val="21"/>
              </w:rPr>
            </w:pPr>
          </w:p>
          <w:p w14:paraId="4795EDF8" w14:textId="7C6377E8" w:rsidR="00CA47E7" w:rsidRPr="004A6566" w:rsidRDefault="00CA47E7" w:rsidP="00CA47E7">
            <w:pPr>
              <w:rPr>
                <w:rFonts w:ascii="游ゴシック" w:eastAsia="游ゴシック" w:hAnsi="游ゴシック"/>
                <w:sz w:val="21"/>
              </w:rPr>
            </w:pPr>
          </w:p>
          <w:p w14:paraId="0C2E155C" w14:textId="71D59BC1" w:rsidR="00CA47E7" w:rsidRPr="004A6566" w:rsidRDefault="004C384F" w:rsidP="00CA47E7">
            <w:pPr>
              <w:rPr>
                <w:rFonts w:ascii="游ゴシック" w:eastAsia="游ゴシック" w:hAnsi="游ゴシック"/>
                <w:sz w:val="21"/>
              </w:rPr>
            </w:pPr>
            <w:r w:rsidRPr="004A6566">
              <w:rPr>
                <w:rFonts w:ascii="游ゴシック" w:eastAsia="游ゴシック" w:hAnsi="游ゴシック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C53C37" wp14:editId="63B37B32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828040</wp:posOffset>
                      </wp:positionV>
                      <wp:extent cx="412750" cy="1657350"/>
                      <wp:effectExtent l="0" t="0" r="2540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750" cy="1657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FA9D8BF" id="直線コネクタ 10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65.2pt" to="92.45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" strokecolor="#4579b8 [3044]"/>
                  </w:pict>
                </mc:Fallback>
              </mc:AlternateContent>
            </w:r>
            <w:r w:rsidRPr="004A6566">
              <w:rPr>
                <w:rFonts w:ascii="游ゴシック" w:eastAsia="游ゴシック" w:hAnsi="游ゴシック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44C8A6" wp14:editId="6192B129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2479040</wp:posOffset>
                      </wp:positionV>
                      <wp:extent cx="1123950" cy="546100"/>
                      <wp:effectExtent l="0" t="0" r="19050" b="2540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546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DB4FD6" w14:textId="4D583BA4" w:rsidR="004C384F" w:rsidRPr="004C384F" w:rsidRDefault="004C384F" w:rsidP="004C384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  <w:r w:rsidRPr="004C384F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製造連携企業C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44C8A6" id="正方形/長方形 9" o:spid="_x0000_s1026" style="position:absolute;left:0;text-align:left;margin-left:28.45pt;margin-top:195.2pt;width:88.5pt;height:4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" fillcolor="#4f81bd [3204]" strokecolor="#243f60 [1604]" strokeweight="2pt">
                      <v:textbox>
                        <w:txbxContent>
                          <w:p w14:paraId="7DDB4FD6" w14:textId="4D583BA4" w:rsidR="004C384F" w:rsidRPr="004C384F" w:rsidRDefault="004C384F" w:rsidP="004C384F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</w:pPr>
                            <w:r w:rsidRPr="004C384F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製造連携企業C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6566">
              <w:rPr>
                <w:rFonts w:ascii="游ゴシック" w:eastAsia="游ゴシック" w:hAnsi="游ゴシック"/>
                <w:noProof/>
                <w:sz w:val="21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F79C5DE" wp14:editId="1FE71649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110490</wp:posOffset>
                      </wp:positionV>
                      <wp:extent cx="996950" cy="368300"/>
                      <wp:effectExtent l="0" t="0" r="0" b="0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E6AC9" w14:textId="41368EDB" w:rsidR="004C384F" w:rsidRPr="004C384F" w:rsidRDefault="004C384F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4C384F">
                                    <w:rPr>
                                      <w:rFonts w:hint="eastAsia"/>
                                      <w:sz w:val="21"/>
                                    </w:rPr>
                                    <w:t>●●円</w:t>
                                  </w:r>
                                  <w:r w:rsidRPr="004C384F">
                                    <w:rPr>
                                      <w:rFonts w:hint="eastAsia"/>
                                      <w:sz w:val="21"/>
                                    </w:rPr>
                                    <w:t>/1</w:t>
                                  </w:r>
                                  <w:r w:rsidRPr="004C384F">
                                    <w:rPr>
                                      <w:rFonts w:hint="eastAsia"/>
                                      <w:sz w:val="21"/>
                                    </w:rPr>
                                    <w:t>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F79C5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71.45pt;margin-top:8.7pt;width:78.5pt;height: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" filled="f" stroked="f">
                      <v:textbox>
                        <w:txbxContent>
                          <w:p w14:paraId="0C2E6AC9" w14:textId="41368EDB" w:rsidR="004C384F" w:rsidRPr="004C384F" w:rsidRDefault="004C384F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 w:rsidRPr="004C384F">
                              <w:rPr>
                                <w:rFonts w:hint="eastAsia"/>
                                <w:sz w:val="21"/>
                              </w:rPr>
                              <w:t>●●円</w:t>
                            </w:r>
                            <w:r w:rsidRPr="004C384F">
                              <w:rPr>
                                <w:rFonts w:hint="eastAsia"/>
                                <w:sz w:val="21"/>
                              </w:rPr>
                              <w:t>/1</w:t>
                            </w:r>
                            <w:r w:rsidRPr="004C384F">
                              <w:rPr>
                                <w:rFonts w:hint="eastAsia"/>
                                <w:sz w:val="21"/>
                              </w:rPr>
                              <w:t>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A6566">
              <w:rPr>
                <w:rFonts w:ascii="游ゴシック" w:eastAsia="游ゴシック" w:hAnsi="游ゴシック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45DF22" wp14:editId="09D5B3A5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605790</wp:posOffset>
                      </wp:positionV>
                      <wp:extent cx="787400" cy="368300"/>
                      <wp:effectExtent l="0" t="0" r="31750" b="317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368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05F3EC2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95pt,47.7pt" to="373.9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" strokecolor="#4579b8 [3044]"/>
                  </w:pict>
                </mc:Fallback>
              </mc:AlternateContent>
            </w:r>
            <w:r w:rsidRPr="004A6566">
              <w:rPr>
                <w:rFonts w:ascii="游ゴシック" w:eastAsia="游ゴシック" w:hAnsi="游ゴシック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EAF6B9" wp14:editId="49583367">
                      <wp:simplePos x="0" y="0"/>
                      <wp:positionH relativeFrom="column">
                        <wp:posOffset>4749165</wp:posOffset>
                      </wp:positionH>
                      <wp:positionV relativeFrom="paragraph">
                        <wp:posOffset>745490</wp:posOffset>
                      </wp:positionV>
                      <wp:extent cx="1117600" cy="463550"/>
                      <wp:effectExtent l="0" t="0" r="25400" b="1270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0" cy="463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244B29" w14:textId="6A3F57E4" w:rsidR="004C384F" w:rsidRDefault="004C384F" w:rsidP="004C38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顧客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EAF6B9" id="正方形/長方形 6" o:spid="_x0000_s1028" style="position:absolute;left:0;text-align:left;margin-left:373.95pt;margin-top:58.7pt;width:88pt;height:3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" fillcolor="#4f81bd [3204]" strokecolor="#243f60 [1604]" strokeweight="2pt">
                      <v:textbox>
                        <w:txbxContent>
                          <w:p w14:paraId="65244B29" w14:textId="6A3F57E4" w:rsidR="004C384F" w:rsidRDefault="004C384F" w:rsidP="004C38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顧客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6566">
              <w:rPr>
                <w:rFonts w:ascii="游ゴシック" w:eastAsia="游ゴシック" w:hAnsi="游ゴシック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F4E778" wp14:editId="63C7BCFB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821690</wp:posOffset>
                      </wp:positionV>
                      <wp:extent cx="0" cy="723900"/>
                      <wp:effectExtent l="0" t="0" r="3810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DDF36D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64.7pt" to="123.4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" strokecolor="#4579b8 [3044]"/>
                  </w:pict>
                </mc:Fallback>
              </mc:AlternateContent>
            </w:r>
            <w:r w:rsidRPr="004A6566">
              <w:rPr>
                <w:rFonts w:ascii="游ゴシック" w:eastAsia="游ゴシック" w:hAnsi="游ゴシック"/>
                <w:noProof/>
                <w:sz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9B61FEC" wp14:editId="390A2718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955040</wp:posOffset>
                      </wp:positionV>
                      <wp:extent cx="1193800" cy="527050"/>
                      <wp:effectExtent l="0" t="0" r="0" b="63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527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32B46" w14:textId="441A06B7" w:rsidR="00CA47E7" w:rsidRPr="00CA47E7" w:rsidRDefault="00CA47E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CA47E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連携</w:t>
                                  </w:r>
                                </w:p>
                                <w:p w14:paraId="358067BC" w14:textId="1445D103" w:rsidR="00CA47E7" w:rsidRPr="00CA47E7" w:rsidRDefault="00CA47E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CA47E7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研究成果の活用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B61FEC" id="_x0000_s1029" type="#_x0000_t202" style="position:absolute;left:0;text-align:left;margin-left:124.95pt;margin-top:75.2pt;width:94pt;height:4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" filled="f" stroked="f">
                      <v:textbox>
                        <w:txbxContent>
                          <w:p w14:paraId="32032B46" w14:textId="441A06B7" w:rsidR="00CA47E7" w:rsidRPr="00CA47E7" w:rsidRDefault="00CA47E7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A47E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連携</w:t>
                            </w:r>
                          </w:p>
                          <w:p w14:paraId="358067BC" w14:textId="1445D103" w:rsidR="00CA47E7" w:rsidRPr="00CA47E7" w:rsidRDefault="00CA47E7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 w:rsidRPr="00CA47E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研究成果の活用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A6566">
              <w:rPr>
                <w:rFonts w:ascii="游ゴシック" w:eastAsia="游ゴシック" w:hAnsi="游ゴシック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F48E12" wp14:editId="4E9C6F75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574040</wp:posOffset>
                      </wp:positionV>
                      <wp:extent cx="609600" cy="82550"/>
                      <wp:effectExtent l="0" t="0" r="19050" b="317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82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5843C9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5pt,45.2pt" to="220.4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" strokecolor="#4579b8 [3044]"/>
                  </w:pict>
                </mc:Fallback>
              </mc:AlternateContent>
            </w:r>
            <w:r w:rsidRPr="004A6566">
              <w:rPr>
                <w:rFonts w:ascii="游ゴシック" w:eastAsia="游ゴシック" w:hAnsi="游ゴシック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3F3D31" wp14:editId="507C9D90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383540</wp:posOffset>
                      </wp:positionV>
                      <wp:extent cx="1155700" cy="482600"/>
                      <wp:effectExtent l="0" t="0" r="25400" b="1270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0" cy="482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44EC39" w14:textId="23085CEC" w:rsidR="004C384F" w:rsidRDefault="004C384F" w:rsidP="004C38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販売会社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3F3D31" id="正方形/長方形 4" o:spid="_x0000_s1030" style="position:absolute;left:0;text-align:left;margin-left:220.45pt;margin-top:30.2pt;width:91pt;height:3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" fillcolor="#4f81bd [3204]" strokecolor="#243f60 [1604]" strokeweight="2pt">
                      <v:textbox>
                        <w:txbxContent>
                          <w:p w14:paraId="6B44EC39" w14:textId="23085CEC" w:rsidR="004C384F" w:rsidRDefault="004C384F" w:rsidP="004C38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販売会社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6566">
              <w:rPr>
                <w:rFonts w:ascii="游ゴシック" w:eastAsia="游ゴシック" w:hAnsi="游ゴシック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37C9A" wp14:editId="610E637F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1545590</wp:posOffset>
                      </wp:positionV>
                      <wp:extent cx="1123950" cy="565150"/>
                      <wp:effectExtent l="0" t="0" r="19050" b="254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565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D9DA08" w14:textId="62E59359" w:rsidR="00CA47E7" w:rsidRPr="00CA47E7" w:rsidRDefault="00CA47E7" w:rsidP="00CA47E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CA47E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千葉大学●●研究室のシーズ技術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437C9A" id="正方形/長方形 2" o:spid="_x0000_s1031" style="position:absolute;left:0;text-align:left;margin-left:90.95pt;margin-top:121.7pt;width:88.5pt;height:4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" fillcolor="#4f81bd [3204]" strokecolor="#243f60 [1604]" strokeweight="2pt">
                      <v:textbox>
                        <w:txbxContent>
                          <w:p w14:paraId="38D9DA08" w14:textId="62E59359" w:rsidR="00CA47E7" w:rsidRPr="00CA47E7" w:rsidRDefault="00CA47E7" w:rsidP="00CA47E7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</w:pPr>
                            <w:r w:rsidRPr="00CA47E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千葉大学●●研究室のシーズ技術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6566">
              <w:rPr>
                <w:rFonts w:ascii="游ゴシック" w:eastAsia="游ゴシック" w:hAnsi="游ゴシック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BC2C4" wp14:editId="375A18C5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320040</wp:posOffset>
                      </wp:positionV>
                      <wp:extent cx="1244600" cy="520700"/>
                      <wp:effectExtent l="0" t="0" r="12700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0" cy="520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C57906" w14:textId="4252652B" w:rsidR="00CA47E7" w:rsidRPr="00CA47E7" w:rsidRDefault="00CA47E7" w:rsidP="00CA47E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株式会社A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0BC2C4" id="正方形/長方形 1" o:spid="_x0000_s1032" style="position:absolute;left:0;text-align:left;margin-left:76.95pt;margin-top:25.2pt;width:98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" fillcolor="#4f81bd [3204]" strokecolor="#243f60 [1604]" strokeweight="2pt">
                      <v:textbox>
                        <w:txbxContent>
                          <w:p w14:paraId="48C57906" w14:textId="4252652B" w:rsidR="00CA47E7" w:rsidRPr="00CA47E7" w:rsidRDefault="00CA47E7" w:rsidP="00CA47E7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株式会社A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79F64D8" w14:textId="77777777" w:rsidR="004A6566" w:rsidRDefault="004A6566" w:rsidP="004C384F">
      <w:pPr>
        <w:rPr>
          <w:rFonts w:ascii="游ゴシック" w:eastAsia="游ゴシック" w:hAnsi="游ゴシック"/>
          <w:sz w:val="21"/>
          <w:szCs w:val="21"/>
        </w:rPr>
      </w:pPr>
    </w:p>
    <w:p w14:paraId="2853EB34" w14:textId="45C561B2" w:rsidR="006E0E12" w:rsidRPr="004A6566" w:rsidRDefault="004A6566" w:rsidP="004A6566">
      <w:pPr>
        <w:widowControl/>
        <w:jc w:val="lef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/>
          <w:sz w:val="21"/>
          <w:szCs w:val="21"/>
        </w:rPr>
        <w:br w:type="page"/>
      </w:r>
      <w:r>
        <w:rPr>
          <w:rFonts w:ascii="游ゴシック" w:eastAsia="游ゴシック" w:hAnsi="游ゴシック" w:hint="eastAsia"/>
          <w:sz w:val="21"/>
          <w:szCs w:val="21"/>
        </w:rPr>
        <w:t>５</w:t>
      </w:r>
      <w:r w:rsidR="006E0E12" w:rsidRPr="004A6566">
        <w:rPr>
          <w:rFonts w:ascii="游ゴシック" w:eastAsia="游ゴシック" w:hAnsi="游ゴシック" w:hint="eastAsia"/>
          <w:sz w:val="21"/>
          <w:szCs w:val="21"/>
        </w:rPr>
        <w:t xml:space="preserve">.　</w:t>
      </w:r>
      <w:r w:rsidR="00986C67" w:rsidRPr="004A6566">
        <w:rPr>
          <w:rFonts w:ascii="游ゴシック" w:eastAsia="游ゴシック" w:hAnsi="游ゴシック" w:hint="eastAsia"/>
          <w:sz w:val="21"/>
          <w:szCs w:val="21"/>
        </w:rPr>
        <w:t>その他</w:t>
      </w:r>
      <w:r w:rsidR="00882080" w:rsidRPr="004A6566">
        <w:rPr>
          <w:rFonts w:ascii="游ゴシック" w:eastAsia="游ゴシック" w:hAnsi="游ゴシック" w:hint="eastAsia"/>
          <w:sz w:val="21"/>
          <w:szCs w:val="21"/>
        </w:rPr>
        <w:t>（学会発表・</w:t>
      </w:r>
      <w:r w:rsidR="00986C67" w:rsidRPr="004A6566">
        <w:rPr>
          <w:rFonts w:ascii="游ゴシック" w:eastAsia="游ゴシック" w:hAnsi="游ゴシック" w:hint="eastAsia"/>
          <w:sz w:val="21"/>
          <w:szCs w:val="21"/>
        </w:rPr>
        <w:t>論文・</w:t>
      </w:r>
      <w:r w:rsidR="00882080" w:rsidRPr="004A6566">
        <w:rPr>
          <w:rFonts w:ascii="游ゴシック" w:eastAsia="游ゴシック" w:hAnsi="游ゴシック" w:hint="eastAsia"/>
          <w:sz w:val="21"/>
          <w:szCs w:val="21"/>
        </w:rPr>
        <w:t>特許</w:t>
      </w:r>
      <w:r w:rsidR="00986C67" w:rsidRPr="004A6566">
        <w:rPr>
          <w:rFonts w:ascii="游ゴシック" w:eastAsia="游ゴシック" w:hAnsi="游ゴシック" w:hint="eastAsia"/>
          <w:sz w:val="21"/>
          <w:szCs w:val="21"/>
        </w:rPr>
        <w:t>申請や</w:t>
      </w:r>
      <w:r w:rsidR="00BC1DD8" w:rsidRPr="004A6566">
        <w:rPr>
          <w:rFonts w:ascii="游ゴシック" w:eastAsia="游ゴシック" w:hAnsi="游ゴシック" w:hint="eastAsia"/>
          <w:sz w:val="21"/>
          <w:szCs w:val="21"/>
        </w:rPr>
        <w:t>特許</w:t>
      </w:r>
      <w:r w:rsidR="00882080" w:rsidRPr="004A6566">
        <w:rPr>
          <w:rFonts w:ascii="游ゴシック" w:eastAsia="游ゴシック" w:hAnsi="游ゴシック" w:hint="eastAsia"/>
          <w:sz w:val="21"/>
          <w:szCs w:val="21"/>
        </w:rPr>
        <w:t>取得などがあれば記載してください。）</w:t>
      </w:r>
    </w:p>
    <w:p w14:paraId="2C8E339B" w14:textId="7DA69665" w:rsidR="006E0E12" w:rsidRPr="004A6566" w:rsidRDefault="004C384F" w:rsidP="00EB35C3">
      <w:pPr>
        <w:pStyle w:val="1"/>
        <w:rPr>
          <w:rFonts w:ascii="游ゴシック" w:eastAsia="游ゴシック" w:hAnsi="游ゴシック"/>
          <w:sz w:val="21"/>
          <w:szCs w:val="21"/>
        </w:rPr>
      </w:pPr>
      <w:r w:rsidRPr="004A6566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E4949A" wp14:editId="2F137903">
                <wp:simplePos x="0" y="0"/>
                <wp:positionH relativeFrom="column">
                  <wp:posOffset>12065</wp:posOffset>
                </wp:positionH>
                <wp:positionV relativeFrom="paragraph">
                  <wp:posOffset>137795</wp:posOffset>
                </wp:positionV>
                <wp:extent cx="6642100" cy="2800350"/>
                <wp:effectExtent l="0" t="0" r="2540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2D262A" id="正方形/長方形 11" o:spid="_x0000_s1026" style="position:absolute;left:0;text-align:left;margin-left:.95pt;margin-top:10.85pt;width:523pt;height:22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" filled="f" strokecolor="black [3213]" strokeweight=".5pt"/>
            </w:pict>
          </mc:Fallback>
        </mc:AlternateContent>
      </w:r>
    </w:p>
    <w:sectPr w:rsidR="006E0E12" w:rsidRPr="004A6566" w:rsidSect="009851A6">
      <w:pgSz w:w="11906" w:h="16838" w:code="9"/>
      <w:pgMar w:top="851" w:right="851" w:bottom="851" w:left="85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96C21" w14:textId="77777777" w:rsidR="00894297" w:rsidRDefault="00894297" w:rsidP="00DD5713">
      <w:r>
        <w:separator/>
      </w:r>
    </w:p>
  </w:endnote>
  <w:endnote w:type="continuationSeparator" w:id="0">
    <w:p w14:paraId="2A87F517" w14:textId="77777777" w:rsidR="00894297" w:rsidRDefault="00894297" w:rsidP="00DD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8AC57" w14:textId="77777777" w:rsidR="00894297" w:rsidRDefault="00894297" w:rsidP="00DD5713">
      <w:r>
        <w:separator/>
      </w:r>
    </w:p>
  </w:footnote>
  <w:footnote w:type="continuationSeparator" w:id="0">
    <w:p w14:paraId="0129A95F" w14:textId="77777777" w:rsidR="00894297" w:rsidRDefault="00894297" w:rsidP="00DD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583"/>
    <w:multiLevelType w:val="hybridMultilevel"/>
    <w:tmpl w:val="C0341A42"/>
    <w:lvl w:ilvl="0" w:tplc="31BEB70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F53A4"/>
    <w:multiLevelType w:val="hybridMultilevel"/>
    <w:tmpl w:val="25744188"/>
    <w:lvl w:ilvl="0" w:tplc="930CCFC4">
      <w:start w:val="4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7B50BD"/>
    <w:multiLevelType w:val="hybridMultilevel"/>
    <w:tmpl w:val="22462D40"/>
    <w:lvl w:ilvl="0" w:tplc="9EAA72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430377"/>
    <w:multiLevelType w:val="hybridMultilevel"/>
    <w:tmpl w:val="F4364FFC"/>
    <w:lvl w:ilvl="0" w:tplc="1CC8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73428F"/>
    <w:multiLevelType w:val="hybridMultilevel"/>
    <w:tmpl w:val="63AC2FA8"/>
    <w:lvl w:ilvl="0" w:tplc="695A3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8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FF"/>
    <w:rsid w:val="00017100"/>
    <w:rsid w:val="000274AC"/>
    <w:rsid w:val="00036043"/>
    <w:rsid w:val="00062E98"/>
    <w:rsid w:val="0006306A"/>
    <w:rsid w:val="000B6A1D"/>
    <w:rsid w:val="00111B40"/>
    <w:rsid w:val="00130CC1"/>
    <w:rsid w:val="00176A8B"/>
    <w:rsid w:val="001A5871"/>
    <w:rsid w:val="001B76B0"/>
    <w:rsid w:val="001C3842"/>
    <w:rsid w:val="00217068"/>
    <w:rsid w:val="00231DA6"/>
    <w:rsid w:val="00234F6A"/>
    <w:rsid w:val="00245915"/>
    <w:rsid w:val="00245D2F"/>
    <w:rsid w:val="00250A11"/>
    <w:rsid w:val="0026578B"/>
    <w:rsid w:val="00285934"/>
    <w:rsid w:val="0029376A"/>
    <w:rsid w:val="002E330C"/>
    <w:rsid w:val="00323E60"/>
    <w:rsid w:val="00341A4F"/>
    <w:rsid w:val="00366960"/>
    <w:rsid w:val="00394C36"/>
    <w:rsid w:val="003B4999"/>
    <w:rsid w:val="003B7D34"/>
    <w:rsid w:val="003C019D"/>
    <w:rsid w:val="003E182B"/>
    <w:rsid w:val="003F6DC6"/>
    <w:rsid w:val="00404BCF"/>
    <w:rsid w:val="00435B40"/>
    <w:rsid w:val="00487975"/>
    <w:rsid w:val="004A18EA"/>
    <w:rsid w:val="004A6566"/>
    <w:rsid w:val="004B4C7C"/>
    <w:rsid w:val="004C384F"/>
    <w:rsid w:val="004E205E"/>
    <w:rsid w:val="004E617E"/>
    <w:rsid w:val="00502EFF"/>
    <w:rsid w:val="00523562"/>
    <w:rsid w:val="00534094"/>
    <w:rsid w:val="00553020"/>
    <w:rsid w:val="0056441C"/>
    <w:rsid w:val="005A65F8"/>
    <w:rsid w:val="005B0BA3"/>
    <w:rsid w:val="005E1F1B"/>
    <w:rsid w:val="005E6560"/>
    <w:rsid w:val="005F6C2C"/>
    <w:rsid w:val="006744B6"/>
    <w:rsid w:val="006A066D"/>
    <w:rsid w:val="006C742F"/>
    <w:rsid w:val="006E0E12"/>
    <w:rsid w:val="00772386"/>
    <w:rsid w:val="007813F8"/>
    <w:rsid w:val="00790202"/>
    <w:rsid w:val="00791BCD"/>
    <w:rsid w:val="007F1AB7"/>
    <w:rsid w:val="008018C7"/>
    <w:rsid w:val="00820962"/>
    <w:rsid w:val="00835395"/>
    <w:rsid w:val="008563A3"/>
    <w:rsid w:val="00857334"/>
    <w:rsid w:val="00882080"/>
    <w:rsid w:val="00894297"/>
    <w:rsid w:val="008D0A8D"/>
    <w:rsid w:val="008D636A"/>
    <w:rsid w:val="008E17F8"/>
    <w:rsid w:val="009720DB"/>
    <w:rsid w:val="009851A6"/>
    <w:rsid w:val="00986C67"/>
    <w:rsid w:val="0098707D"/>
    <w:rsid w:val="009A760D"/>
    <w:rsid w:val="009C6439"/>
    <w:rsid w:val="00A42888"/>
    <w:rsid w:val="00A475E0"/>
    <w:rsid w:val="00A51D90"/>
    <w:rsid w:val="00A52767"/>
    <w:rsid w:val="00A538B4"/>
    <w:rsid w:val="00A95BF0"/>
    <w:rsid w:val="00AF3B7D"/>
    <w:rsid w:val="00AF3DB4"/>
    <w:rsid w:val="00B0386A"/>
    <w:rsid w:val="00B15B49"/>
    <w:rsid w:val="00B549A8"/>
    <w:rsid w:val="00BC1DD8"/>
    <w:rsid w:val="00BC3FEF"/>
    <w:rsid w:val="00BD0B45"/>
    <w:rsid w:val="00BE1E78"/>
    <w:rsid w:val="00BF0239"/>
    <w:rsid w:val="00C10FB1"/>
    <w:rsid w:val="00C57333"/>
    <w:rsid w:val="00C63B14"/>
    <w:rsid w:val="00C84C29"/>
    <w:rsid w:val="00CA47E7"/>
    <w:rsid w:val="00CD42A5"/>
    <w:rsid w:val="00CE385B"/>
    <w:rsid w:val="00D164C5"/>
    <w:rsid w:val="00D724F2"/>
    <w:rsid w:val="00D75666"/>
    <w:rsid w:val="00D82B72"/>
    <w:rsid w:val="00D94409"/>
    <w:rsid w:val="00DA1ACA"/>
    <w:rsid w:val="00DB7159"/>
    <w:rsid w:val="00DD5713"/>
    <w:rsid w:val="00E22271"/>
    <w:rsid w:val="00E23B68"/>
    <w:rsid w:val="00E2597B"/>
    <w:rsid w:val="00E51B0D"/>
    <w:rsid w:val="00E60568"/>
    <w:rsid w:val="00E82CFF"/>
    <w:rsid w:val="00E86F58"/>
    <w:rsid w:val="00E91950"/>
    <w:rsid w:val="00EB35C3"/>
    <w:rsid w:val="00EC44D6"/>
    <w:rsid w:val="00ED34D6"/>
    <w:rsid w:val="00EE3B55"/>
    <w:rsid w:val="00F360AE"/>
    <w:rsid w:val="00F70D8C"/>
    <w:rsid w:val="00F85FBF"/>
    <w:rsid w:val="00FD6B22"/>
    <w:rsid w:val="00FF0400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A0D7B9"/>
  <w15:docId w15:val="{227ECC38-FFED-4962-89A8-7C2BF48B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EB35C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5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D5713"/>
    <w:rPr>
      <w:kern w:val="2"/>
      <w:sz w:val="24"/>
    </w:rPr>
  </w:style>
  <w:style w:type="paragraph" w:styleId="a5">
    <w:name w:val="footer"/>
    <w:basedOn w:val="a"/>
    <w:link w:val="a6"/>
    <w:rsid w:val="00DD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D5713"/>
    <w:rPr>
      <w:kern w:val="2"/>
      <w:sz w:val="24"/>
    </w:rPr>
  </w:style>
  <w:style w:type="paragraph" w:styleId="a7">
    <w:name w:val="Balloon Text"/>
    <w:basedOn w:val="a"/>
    <w:link w:val="a8"/>
    <w:semiHidden/>
    <w:unhideWhenUsed/>
    <w:rsid w:val="008E1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E17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B4C7C"/>
    <w:pPr>
      <w:ind w:leftChars="400" w:left="840"/>
    </w:pPr>
  </w:style>
  <w:style w:type="paragraph" w:styleId="aa">
    <w:name w:val="No Spacing"/>
    <w:uiPriority w:val="1"/>
    <w:qFormat/>
    <w:rsid w:val="00EB35C3"/>
    <w:pPr>
      <w:widowControl w:val="0"/>
      <w:jc w:val="both"/>
    </w:pPr>
    <w:rPr>
      <w:kern w:val="2"/>
      <w:sz w:val="24"/>
    </w:rPr>
  </w:style>
  <w:style w:type="character" w:customStyle="1" w:styleId="10">
    <w:name w:val="見出し 1 (文字)"/>
    <w:basedOn w:val="a0"/>
    <w:link w:val="1"/>
    <w:rsid w:val="00EB35C3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b">
    <w:name w:val="Table Grid"/>
    <w:basedOn w:val="a1"/>
    <w:rsid w:val="00FF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9E4B4E872DC419F5CB27CF98426D6" ma:contentTypeVersion="7" ma:contentTypeDescription="新しいドキュメントを作成します。" ma:contentTypeScope="" ma:versionID="0f1fee02315f5f6d8a426262cbe46edd">
  <xsd:schema xmlns:xsd="http://www.w3.org/2001/XMLSchema" xmlns:xs="http://www.w3.org/2001/XMLSchema" xmlns:p="http://schemas.microsoft.com/office/2006/metadata/properties" xmlns:ns2="350602a1-cffa-4ec6-923b-538e8b71deb7" targetNamespace="http://schemas.microsoft.com/office/2006/metadata/properties" ma:root="true" ma:fieldsID="01fbae217c5ebdd28189653569836fb1" ns2:_="">
    <xsd:import namespace="350602a1-cffa-4ec6-923b-538e8b71d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2a1-cffa-4ec6-923b-538e8b71d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7C683-5F8E-49C5-89E0-447214E4B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540D4-5933-472B-8524-D7EBF331CD4C}"/>
</file>

<file path=customXml/itemProps3.xml><?xml version="1.0" encoding="utf-8"?>
<ds:datastoreItem xmlns:ds="http://schemas.openxmlformats.org/officeDocument/2006/customXml" ds:itemID="{788C9DBB-F5BA-4646-A796-FDB4C251C59E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6c1fe2ad-d82f-4818-ada5-689bc0bc4f39"/>
    <ds:schemaRef ds:uri="e7b29bd8-d87d-4c3b-9935-fbb5ddfba21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4</Pages>
  <Words>1160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学生版申請書</vt:lpstr>
      <vt:lpstr>平成１１年なのはなベンチャーコンペ申請書</vt:lpstr>
    </vt:vector>
  </TitlesOfParts>
  <Company>fukui_k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学生版申請書</dc:title>
  <dc:creator>渡邉 史武</dc:creator>
  <cp:lastModifiedBy>千葉大学産学知財</cp:lastModifiedBy>
  <cp:revision>11</cp:revision>
  <cp:lastPrinted>2022-04-21T23:30:00Z</cp:lastPrinted>
  <dcterms:created xsi:type="dcterms:W3CDTF">2021-05-11T00:24:00Z</dcterms:created>
  <dcterms:modified xsi:type="dcterms:W3CDTF">2022-04-22T09:21:00Z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0x01010066E9E4B4E872DC419F5CB27CF98426D6</vt:lpwstr>
  </property>
</Properties>
</file>